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02A" w:rsidRPr="00E046B4" w:rsidRDefault="002D2BD3" w:rsidP="002D2BD3">
      <w:pPr>
        <w:spacing w:line="204" w:lineRule="auto"/>
        <w:jc w:val="center"/>
        <w:rPr>
          <w:rFonts w:eastAsia="MS Mincho" w:cs="2  Esfehan"/>
          <w:b/>
          <w:bCs/>
          <w:color w:val="000000"/>
          <w:rtl/>
          <w:lang w:bidi="fa-IR"/>
        </w:rPr>
      </w:pPr>
      <w:r>
        <w:rPr>
          <w:rFonts w:eastAsia="MS Mincho" w:cs="B Nazanin"/>
          <w:b/>
          <w:bCs/>
          <w:noProof/>
          <w:color w:val="000000"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AAB38" wp14:editId="6C57523E">
                <wp:simplePos x="0" y="0"/>
                <wp:positionH relativeFrom="column">
                  <wp:posOffset>-70827</wp:posOffset>
                </wp:positionH>
                <wp:positionV relativeFrom="paragraph">
                  <wp:posOffset>-21401</wp:posOffset>
                </wp:positionV>
                <wp:extent cx="940332" cy="1178011"/>
                <wp:effectExtent l="0" t="0" r="12700" b="22225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332" cy="1178011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627" w:rsidRPr="0013741B" w:rsidRDefault="009A1627" w:rsidP="009A162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155B36" w:rsidRPr="00155B36" w:rsidRDefault="00155B36" w:rsidP="009A162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9A1627" w:rsidRPr="00155B36" w:rsidRDefault="009F60B9" w:rsidP="009A162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155B36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محل الصاق</w:t>
                            </w:r>
                          </w:p>
                          <w:p w:rsidR="009A1627" w:rsidRPr="00155B36" w:rsidRDefault="009F60B9" w:rsidP="009A162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155B36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عكس داوطلب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AAB38" id="Rectangle 21" o:spid="_x0000_s1026" style="position:absolute;left:0;text-align:left;margin-left:-5.6pt;margin-top:-1.7pt;width:74.05pt;height:9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" fillcolor="silver" strokeweight="2pt">
                <v:textbox>
                  <w:txbxContent>
                    <w:p w:rsidR="009A1627" w:rsidRPr="0013741B" w:rsidRDefault="009A1627" w:rsidP="009A1627">
                      <w:pPr>
                        <w:jc w:val="center"/>
                        <w:rPr>
                          <w:rFonts w:cs="B Nazanin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</w:p>
                    <w:p w:rsidR="00155B36" w:rsidRPr="00155B36" w:rsidRDefault="00155B36" w:rsidP="009A1627">
                      <w:pPr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</w:p>
                    <w:p w:rsidR="009A1627" w:rsidRPr="00155B36" w:rsidRDefault="009F60B9" w:rsidP="009A1627">
                      <w:pPr>
                        <w:jc w:val="center"/>
                        <w:rPr>
                          <w:rFonts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155B36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محل الصاق</w:t>
                      </w:r>
                    </w:p>
                    <w:p w:rsidR="009A1627" w:rsidRPr="00155B36" w:rsidRDefault="009F60B9" w:rsidP="009A1627">
                      <w:pPr>
                        <w:jc w:val="center"/>
                        <w:rPr>
                          <w:rFonts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155B36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عكس داوطلب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S Mincho" w:cs="B Nazanin"/>
          <w:b/>
          <w:bCs/>
          <w:noProof/>
          <w:color w:val="000000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2C4927D4" wp14:editId="0D89B9E6">
            <wp:simplePos x="0" y="0"/>
            <wp:positionH relativeFrom="margin">
              <wp:align>right</wp:align>
            </wp:positionH>
            <wp:positionV relativeFrom="paragraph">
              <wp:posOffset>-227347</wp:posOffset>
            </wp:positionV>
            <wp:extent cx="1125039" cy="1993265"/>
            <wp:effectExtent l="0" t="0" r="0" b="6985"/>
            <wp:wrapNone/>
            <wp:docPr id="19" name="Picture 2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039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02A" w:rsidRPr="00E046B4">
        <w:rPr>
          <w:rFonts w:eastAsia="MS Mincho" w:cs="2  Esfehan" w:hint="cs"/>
          <w:b/>
          <w:bCs/>
          <w:color w:val="000000"/>
          <w:rtl/>
          <w:lang w:bidi="fa-IR"/>
        </w:rPr>
        <w:t>بسمه‌تعالي</w:t>
      </w:r>
    </w:p>
    <w:p w:rsidR="009C502A" w:rsidRDefault="002D2BD3" w:rsidP="009C502A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B6F2E8" wp14:editId="51917BFB">
                <wp:simplePos x="0" y="0"/>
                <wp:positionH relativeFrom="column">
                  <wp:posOffset>2705117</wp:posOffset>
                </wp:positionH>
                <wp:positionV relativeFrom="paragraph">
                  <wp:posOffset>78740</wp:posOffset>
                </wp:positionV>
                <wp:extent cx="1138555" cy="390525"/>
                <wp:effectExtent l="0" t="0" r="23495" b="28575"/>
                <wp:wrapTight wrapText="bothSides">
                  <wp:wrapPolygon edited="0">
                    <wp:start x="0" y="0"/>
                    <wp:lineTo x="0" y="22127"/>
                    <wp:lineTo x="21684" y="22127"/>
                    <wp:lineTo x="21684" y="0"/>
                    <wp:lineTo x="0" y="0"/>
                  </wp:wrapPolygon>
                </wp:wrapTight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855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02A" w:rsidRPr="006D0BE1" w:rsidRDefault="005D1FA8" w:rsidP="00B057EF">
                            <w:pPr>
                              <w:ind w:left="-145"/>
                              <w:jc w:val="center"/>
                              <w:rPr>
                                <w:rFonts w:cs="B Tit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کاربرگ </w:t>
                            </w:r>
                            <w:r w:rsidR="009F60B9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شماره </w:t>
                            </w:r>
                            <w:r w:rsidR="00B057EF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1</w:t>
                            </w:r>
                          </w:p>
                          <w:p w:rsidR="009C502A" w:rsidRDefault="009C502A" w:rsidP="009C50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B6F2E8" id="AutoShape 3" o:spid="_x0000_s1027" style="position:absolute;left:0;text-align:left;margin-left:213pt;margin-top:6.2pt;width:89.65pt;height:3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" fillcolor="#bfbfbf" strokeweight="2pt">
                <v:textbox>
                  <w:txbxContent>
                    <w:p w:rsidR="009C502A" w:rsidRPr="006D0BE1" w:rsidRDefault="005D1FA8" w:rsidP="00B057EF">
                      <w:pPr>
                        <w:ind w:left="-145"/>
                        <w:jc w:val="center"/>
                        <w:rPr>
                          <w:rFonts w:cs="B Tit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کاربرگ </w:t>
                      </w:r>
                      <w:r w:rsidR="009F60B9"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شماره </w:t>
                      </w:r>
                      <w:r w:rsidR="00B057EF">
                        <w:rPr>
                          <w:rFonts w:cs="B Titr" w:hint="cs"/>
                          <w:b/>
                          <w:bCs/>
                          <w:rtl/>
                        </w:rPr>
                        <w:t>1</w:t>
                      </w:r>
                    </w:p>
                    <w:p w:rsidR="009C502A" w:rsidRDefault="009C502A" w:rsidP="009C502A"/>
                  </w:txbxContent>
                </v:textbox>
                <w10:wrap type="tight"/>
              </v:roundrect>
            </w:pict>
          </mc:Fallback>
        </mc:AlternateContent>
      </w:r>
      <w:r>
        <w:rPr>
          <w:rFonts w:eastAsia="MS Mincho" w:cs="2  Nazanin"/>
          <w:b/>
          <w:bCs/>
          <w:noProof/>
          <w:color w:val="000000"/>
          <w:sz w:val="32"/>
          <w:szCs w:val="32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EF1B92" wp14:editId="23019F62">
                <wp:simplePos x="0" y="0"/>
                <wp:positionH relativeFrom="column">
                  <wp:posOffset>1807399</wp:posOffset>
                </wp:positionH>
                <wp:positionV relativeFrom="paragraph">
                  <wp:posOffset>119998</wp:posOffset>
                </wp:positionV>
                <wp:extent cx="2957195" cy="1445226"/>
                <wp:effectExtent l="0" t="0" r="14605" b="22225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195" cy="1445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6B4" w:rsidRDefault="00E046B4" w:rsidP="00073289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E046B4" w:rsidRDefault="00E046B4" w:rsidP="00E046B4">
                            <w:pPr>
                              <w:spacing w:line="120" w:lineRule="auto"/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224D7F" w:rsidRDefault="009F60B9" w:rsidP="00073289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دبیرخانه دانشجوی </w:t>
                            </w:r>
                            <w:r w:rsidR="00073289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نمونه </w:t>
                            </w:r>
                            <w:r w:rsidR="002D2BD3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مهارتی </w:t>
                            </w: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دانشگاه</w:t>
                            </w:r>
                          </w:p>
                          <w:p w:rsidR="009F5BE1" w:rsidRPr="008A4D7F" w:rsidRDefault="009F60B9" w:rsidP="00F91836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  <w:r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="00E6156D"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و </w:t>
                            </w:r>
                            <w:r w:rsidR="00E6156D"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معرفي </w:t>
                            </w:r>
                            <w:r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دانشجوي نمونه </w:t>
                            </w:r>
                            <w:r w:rsidR="002D2BD3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مهارتی </w:t>
                            </w:r>
                            <w:r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سال </w:t>
                            </w:r>
                            <w:r w:rsidR="00F91836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1401</w:t>
                            </w:r>
                          </w:p>
                          <w:p w:rsidR="009F5BE1" w:rsidRPr="008A4D7F" w:rsidRDefault="00557DC2" w:rsidP="00E34D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خلاصه</w:t>
                            </w:r>
                            <w:r w:rsidR="009F60B9"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 پرونده آموزشي</w:t>
                            </w:r>
                            <w:r w:rsidR="00E81457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F1B92" id="Rectangle 4" o:spid="_x0000_s1028" style="position:absolute;left:0;text-align:left;margin-left:142.3pt;margin-top:9.45pt;width:232.85pt;height:11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" strokecolor="white">
                <v:textbox inset="6.75pt,3.75pt,6.75pt,3.75pt">
                  <w:txbxContent>
                    <w:p w:rsidR="00E046B4" w:rsidRDefault="00E046B4" w:rsidP="00073289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</w:p>
                    <w:p w:rsidR="00E046B4" w:rsidRDefault="00E046B4" w:rsidP="00E046B4">
                      <w:pPr>
                        <w:spacing w:line="120" w:lineRule="auto"/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</w:p>
                    <w:p w:rsidR="00224D7F" w:rsidRDefault="009F60B9" w:rsidP="00073289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</w:rPr>
                      </w:pP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دبیرخانه دانشجوی </w:t>
                      </w:r>
                      <w:r w:rsidR="00073289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نمونه </w:t>
                      </w:r>
                      <w:r w:rsidR="002D2BD3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مهارتی </w:t>
                      </w: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دانشگاه</w:t>
                      </w:r>
                    </w:p>
                    <w:p w:rsidR="009F5BE1" w:rsidRPr="008A4D7F" w:rsidRDefault="009F60B9" w:rsidP="00F91836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 w:rsidR="00E6156D" w:rsidRPr="008A4D7F">
                        <w:rPr>
                          <w:rFonts w:cs="B Titr" w:hint="cs"/>
                          <w:sz w:val="22"/>
                          <w:szCs w:val="22"/>
                          <w:rtl/>
                          <w:lang w:bidi="fa-IR"/>
                        </w:rPr>
                        <w:t xml:space="preserve">و </w:t>
                      </w:r>
                      <w:r w:rsidR="00E6156D"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معرفي </w:t>
                      </w: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دانشجوي </w:t>
                      </w: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نمونه </w:t>
                      </w:r>
                      <w:r w:rsidR="002D2BD3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مهارتی </w:t>
                      </w: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سال </w:t>
                      </w:r>
                      <w:r w:rsidR="00F91836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1401</w:t>
                      </w:r>
                    </w:p>
                    <w:p w:rsidR="009F5BE1" w:rsidRPr="008A4D7F" w:rsidRDefault="00557DC2" w:rsidP="00E34D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خلاصه</w:t>
                      </w:r>
                      <w:r w:rsidR="009F60B9"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 پرونده آموزشي</w:t>
                      </w:r>
                      <w:r w:rsidR="00E81457">
                        <w:rPr>
                          <w:rFonts w:hint="cs"/>
                          <w:sz w:val="22"/>
                          <w:szCs w:val="22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C502A" w:rsidRDefault="009C502A" w:rsidP="009C502A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9C502A" w:rsidRDefault="009C502A" w:rsidP="009C502A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9C502A" w:rsidRDefault="009C502A" w:rsidP="009C502A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711A88" w:rsidRDefault="009F5BE1" w:rsidP="008A4D7F">
      <w:pPr>
        <w:spacing w:line="204" w:lineRule="auto"/>
        <w:jc w:val="lowKashida"/>
        <w:rPr>
          <w:rFonts w:cs="B Titr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</w:t>
      </w:r>
    </w:p>
    <w:p w:rsidR="00224D7F" w:rsidRDefault="00224D7F" w:rsidP="008A4D7F">
      <w:pPr>
        <w:spacing w:line="204" w:lineRule="auto"/>
        <w:jc w:val="lowKashida"/>
        <w:rPr>
          <w:rFonts w:cs="B Titr"/>
          <w:rtl/>
          <w:lang w:bidi="fa-IR"/>
        </w:rPr>
      </w:pPr>
    </w:p>
    <w:p w:rsidR="00224D7F" w:rsidRDefault="00224D7F" w:rsidP="008A4D7F">
      <w:pPr>
        <w:spacing w:line="204" w:lineRule="auto"/>
        <w:jc w:val="lowKashida"/>
        <w:rPr>
          <w:rFonts w:cs="B Titr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69"/>
        <w:gridCol w:w="5452"/>
        <w:gridCol w:w="3937"/>
      </w:tblGrid>
      <w:tr w:rsidR="0045291E" w:rsidTr="001B136F">
        <w:trPr>
          <w:trHeight w:val="1646"/>
          <w:jc w:val="center"/>
        </w:trPr>
        <w:tc>
          <w:tcPr>
            <w:tcW w:w="10158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6156D" w:rsidRPr="00507E3D" w:rsidRDefault="009F60B9" w:rsidP="008952CE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خانوادگي</w:t>
            </w:r>
            <w:r w:rsidR="005F3A30">
              <w:rPr>
                <w:rFonts w:cs="B Nazanin" w:hint="cs"/>
                <w:rtl/>
                <w:lang w:bidi="fa-IR"/>
              </w:rPr>
              <w:t xml:space="preserve"> دانشجو</w:t>
            </w:r>
            <w:r w:rsidRPr="00507E3D">
              <w:rPr>
                <w:rFonts w:cs="B Nazanin" w:hint="cs"/>
                <w:rtl/>
                <w:lang w:bidi="fa-IR"/>
              </w:rPr>
              <w:t xml:space="preserve">:           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     </w:t>
            </w:r>
            <w:r w:rsidRPr="00507E3D">
              <w:rPr>
                <w:rFonts w:cs="B Nazanin" w:hint="cs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5F3A30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390318">
              <w:rPr>
                <w:rFonts w:cs="B Nazanin" w:hint="cs"/>
                <w:rtl/>
                <w:lang w:bidi="fa-IR"/>
              </w:rPr>
              <w:t xml:space="preserve">   </w:t>
            </w:r>
            <w:r>
              <w:rPr>
                <w:rFonts w:cs="B Nazanin" w:hint="cs"/>
                <w:rtl/>
                <w:lang w:bidi="fa-IR"/>
              </w:rPr>
              <w:t>کد ملي:</w:t>
            </w:r>
          </w:p>
          <w:p w:rsidR="008952CE" w:rsidRDefault="00E6156D" w:rsidP="008952CE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 xml:space="preserve">رشته تحصيلي:            </w:t>
            </w:r>
            <w:r w:rsidR="009F60B9">
              <w:rPr>
                <w:rFonts w:cs="B Nazanin" w:hint="cs"/>
                <w:rtl/>
                <w:lang w:bidi="fa-IR"/>
              </w:rPr>
              <w:t xml:space="preserve">                    </w:t>
            </w:r>
            <w:r w:rsidRPr="00507E3D">
              <w:rPr>
                <w:rFonts w:cs="B Nazanin" w:hint="cs"/>
                <w:rtl/>
                <w:lang w:bidi="fa-IR"/>
              </w:rPr>
              <w:t xml:space="preserve">                                          </w:t>
            </w:r>
            <w:r w:rsidR="00390318">
              <w:rPr>
                <w:rFonts w:cs="B Nazanin" w:hint="cs"/>
                <w:rtl/>
                <w:lang w:bidi="fa-IR"/>
              </w:rPr>
              <w:t xml:space="preserve">  </w:t>
            </w:r>
            <w:r w:rsidR="009F60B9" w:rsidRPr="00507E3D">
              <w:rPr>
                <w:rFonts w:cs="B Nazanin" w:hint="cs"/>
                <w:rtl/>
                <w:lang w:bidi="fa-IR"/>
              </w:rPr>
              <w:t>شماره دانشجويي:</w:t>
            </w:r>
            <w:r w:rsidR="009F60B9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</w:t>
            </w:r>
          </w:p>
          <w:p w:rsidR="00C97696" w:rsidRDefault="00C97696" w:rsidP="00380B79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وضعیت جسمی دانشجو: سالم </w:t>
            </w:r>
            <w:r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>
              <w:rPr>
                <w:rFonts w:cs="B Nazanin" w:hint="cs"/>
                <w:rtl/>
              </w:rPr>
              <w:t xml:space="preserve">     </w:t>
            </w:r>
            <w:r w:rsidR="00380B79">
              <w:rPr>
                <w:rFonts w:cs="B Nazanin" w:hint="cs"/>
                <w:rtl/>
              </w:rPr>
              <w:t xml:space="preserve">معلولیت: نابینا </w:t>
            </w:r>
            <w:r w:rsidR="00380B79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380B79">
              <w:rPr>
                <w:rFonts w:cs="B Nazanin" w:hint="cs"/>
                <w:rtl/>
              </w:rPr>
              <w:t xml:space="preserve">   کم بینا </w:t>
            </w:r>
            <w:r w:rsidR="00380B79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380B79">
              <w:rPr>
                <w:rFonts w:cs="B Nazanin" w:hint="cs"/>
                <w:rtl/>
              </w:rPr>
              <w:t xml:space="preserve">   ناشنوا </w:t>
            </w:r>
            <w:r w:rsidR="00380B79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380B79">
              <w:rPr>
                <w:rFonts w:cs="B Nazanin" w:hint="cs"/>
                <w:rtl/>
              </w:rPr>
              <w:t xml:space="preserve">    کم شنوا </w:t>
            </w:r>
            <w:r w:rsidR="00380B79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380B79">
              <w:rPr>
                <w:rFonts w:cs="B Nazanin" w:hint="cs"/>
                <w:rtl/>
              </w:rPr>
              <w:t xml:space="preserve">    معلول جسمی و حرکتی </w:t>
            </w:r>
            <w:r w:rsidR="00380B79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380B79"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</w:t>
            </w:r>
          </w:p>
          <w:p w:rsidR="008952CE" w:rsidRDefault="009F60B9" w:rsidP="008952CE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 w:rsidRPr="00FA6799">
              <w:rPr>
                <w:rFonts w:cs="B Nazanin" w:hint="cs"/>
                <w:rtl/>
              </w:rPr>
              <w:t xml:space="preserve">گروه آموزشي: صنعت </w:t>
            </w:r>
            <w:r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Pr="00FA6799">
              <w:rPr>
                <w:rFonts w:cs="B Nazanin" w:hint="cs"/>
                <w:rtl/>
              </w:rPr>
              <w:t xml:space="preserve"> </w:t>
            </w:r>
            <w:r w:rsidR="002D2BD3">
              <w:rPr>
                <w:rFonts w:cs="B Nazanin" w:hint="cs"/>
                <w:rtl/>
              </w:rPr>
              <w:t xml:space="preserve">     </w:t>
            </w:r>
            <w:r w:rsidRPr="00FA6799">
              <w:rPr>
                <w:rFonts w:cs="B Nazanin" w:hint="cs"/>
                <w:rtl/>
              </w:rPr>
              <w:t xml:space="preserve">كشاورزي </w:t>
            </w:r>
            <w:r w:rsidR="002D2BD3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2D2BD3">
              <w:rPr>
                <w:rFonts w:cs="B Nazanin" w:hint="cs"/>
                <w:rtl/>
              </w:rPr>
              <w:t xml:space="preserve">       </w:t>
            </w:r>
            <w:r w:rsidRPr="00FA6799">
              <w:rPr>
                <w:rFonts w:cs="B Nazanin" w:hint="cs"/>
                <w:rtl/>
              </w:rPr>
              <w:t>مديريت و خدمات اجتماعي</w:t>
            </w:r>
            <w:r w:rsidR="002D2BD3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Pr="00FA6799">
              <w:rPr>
                <w:rFonts w:cs="B Nazanin" w:hint="cs"/>
                <w:rtl/>
              </w:rPr>
              <w:t xml:space="preserve"> </w:t>
            </w:r>
            <w:r w:rsidR="002D2BD3">
              <w:rPr>
                <w:rFonts w:cs="B Nazanin" w:hint="cs"/>
                <w:rtl/>
              </w:rPr>
              <w:t xml:space="preserve">        </w:t>
            </w:r>
            <w:r w:rsidRPr="00FA6799">
              <w:rPr>
                <w:rFonts w:cs="B Nazanin" w:hint="cs"/>
                <w:rtl/>
              </w:rPr>
              <w:t>فرهنگ و هنر</w:t>
            </w:r>
            <w:r w:rsidR="002D2BD3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</w:p>
          <w:p w:rsidR="00BB77C4" w:rsidRDefault="009F60B9" w:rsidP="003406DB">
            <w:pPr>
              <w:spacing w:line="276" w:lineRule="auto"/>
              <w:jc w:val="lowKashida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مقطع تحصیلی</w:t>
            </w:r>
            <w:r w:rsidRPr="00FA6799">
              <w:rPr>
                <w:rFonts w:cs="B Nazanin" w:hint="cs"/>
                <w:rtl/>
              </w:rPr>
              <w:t>: كارداني</w:t>
            </w:r>
            <w:r w:rsidR="002D2BD3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Pr="00FA6799">
              <w:rPr>
                <w:rFonts w:cs="B Nazanin" w:hint="cs"/>
                <w:rtl/>
              </w:rPr>
              <w:t xml:space="preserve">  </w:t>
            </w:r>
            <w:r w:rsidR="002D2BD3">
              <w:rPr>
                <w:rFonts w:cs="B Nazanin" w:hint="cs"/>
                <w:rtl/>
              </w:rPr>
              <w:t xml:space="preserve">   </w:t>
            </w:r>
            <w:r w:rsidRPr="00FA6799">
              <w:rPr>
                <w:rFonts w:cs="B Nazanin" w:hint="cs"/>
                <w:rtl/>
              </w:rPr>
              <w:t>كارشناسي</w:t>
            </w:r>
            <w:r w:rsidRPr="00FA6799">
              <w:rPr>
                <w:rFonts w:cs="B Nazanin"/>
              </w:rPr>
              <w:t xml:space="preserve"> </w:t>
            </w:r>
            <w:r w:rsidRPr="00FA6799">
              <w:rPr>
                <w:rFonts w:cs="B Nazanin" w:hint="cs"/>
                <w:rtl/>
              </w:rPr>
              <w:t>ناپيوسته</w:t>
            </w:r>
            <w:r w:rsidR="002D2BD3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3406DB">
              <w:rPr>
                <w:rFonts w:cs="B Nazanin" w:hint="cs"/>
                <w:rtl/>
                <w:lang w:bidi="fa-IR"/>
              </w:rPr>
              <w:t xml:space="preserve">                                       </w:t>
            </w:r>
            <w:bookmarkStart w:id="0" w:name="_GoBack"/>
            <w:bookmarkEnd w:id="0"/>
            <w:r w:rsidR="003406DB">
              <w:rPr>
                <w:rFonts w:cs="B Nazanin" w:hint="cs"/>
                <w:rtl/>
                <w:lang w:bidi="fa-IR"/>
              </w:rPr>
              <w:t xml:space="preserve">     وضعیت تاهل : مجرد  </w:t>
            </w:r>
            <w:r w:rsidR="003406DB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3406DB">
              <w:rPr>
                <w:rFonts w:cs="B Nazanin" w:hint="cs"/>
                <w:rtl/>
                <w:lang w:bidi="fa-IR"/>
              </w:rPr>
              <w:t xml:space="preserve">      متاهل </w:t>
            </w:r>
            <w:r w:rsidR="003406DB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</w:p>
          <w:p w:rsidR="00BB77C4" w:rsidRDefault="00B057EF" w:rsidP="00F91836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وضعیت تحصیلی: دانشجو </w:t>
            </w:r>
            <w:r w:rsidR="002D2BD3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1B136F">
              <w:rPr>
                <w:rFonts w:cs="B Nazanin" w:hint="cs"/>
                <w:rtl/>
                <w:lang w:bidi="fa-IR"/>
              </w:rPr>
              <w:t xml:space="preserve"> </w:t>
            </w:r>
            <w:r w:rsidR="008952CE">
              <w:rPr>
                <w:rFonts w:cs="B Nazanin" w:hint="cs"/>
                <w:rtl/>
                <w:lang w:bidi="fa-IR"/>
              </w:rPr>
              <w:t>ترم</w:t>
            </w:r>
            <w:r w:rsidR="001B136F">
              <w:rPr>
                <w:rFonts w:cs="B Nazanin" w:hint="cs"/>
                <w:rtl/>
                <w:lang w:bidi="fa-IR"/>
              </w:rPr>
              <w:t>:</w:t>
            </w:r>
            <w:r w:rsidR="008952CE">
              <w:rPr>
                <w:rFonts w:cs="B Nazanin" w:hint="cs"/>
                <w:rtl/>
                <w:lang w:bidi="fa-IR"/>
              </w:rPr>
              <w:t xml:space="preserve"> .......       </w:t>
            </w:r>
            <w:r w:rsidR="001B136F">
              <w:rPr>
                <w:rFonts w:cs="B Nazanin" w:hint="cs"/>
                <w:rtl/>
                <w:lang w:bidi="fa-IR"/>
              </w:rPr>
              <w:t>معدل</w:t>
            </w:r>
            <w:r w:rsidR="00A043F7">
              <w:rPr>
                <w:rFonts w:cs="B Nazanin" w:hint="cs"/>
                <w:rtl/>
                <w:lang w:bidi="fa-IR"/>
              </w:rPr>
              <w:t xml:space="preserve"> کل</w:t>
            </w:r>
            <w:r w:rsidR="001B136F">
              <w:rPr>
                <w:rFonts w:cs="B Nazanin" w:hint="cs"/>
                <w:rtl/>
                <w:lang w:bidi="fa-IR"/>
              </w:rPr>
              <w:t xml:space="preserve">:                      </w:t>
            </w:r>
            <w:r>
              <w:rPr>
                <w:rFonts w:cs="B Nazanin" w:hint="cs"/>
                <w:rtl/>
                <w:lang w:bidi="fa-IR"/>
              </w:rPr>
              <w:t xml:space="preserve">فارغ التحصیل </w:t>
            </w:r>
            <w:r w:rsidR="002D2BD3" w:rsidRPr="002D2BD3">
              <w:rPr>
                <w:rFonts w:ascii="Wingdings 2" w:hAnsi="Wingdings 2" w:cs="B Nazanin"/>
                <w:b/>
                <w:bCs/>
                <w:sz w:val="28"/>
                <w:szCs w:val="28"/>
              </w:rPr>
              <w:sym w:font="Wingdings 2" w:char="F035"/>
            </w:r>
            <w:r w:rsidR="009F60B9">
              <w:rPr>
                <w:rFonts w:cs="B Nazanin" w:hint="cs"/>
                <w:rtl/>
                <w:lang w:bidi="fa-IR"/>
              </w:rPr>
              <w:t xml:space="preserve">  </w:t>
            </w:r>
            <w:r w:rsidR="001B136F">
              <w:rPr>
                <w:rFonts w:cs="B Nazanin" w:hint="cs"/>
                <w:rtl/>
                <w:lang w:bidi="fa-IR"/>
              </w:rPr>
              <w:t xml:space="preserve"> </w:t>
            </w:r>
            <w:r w:rsidR="009F60B9">
              <w:rPr>
                <w:rFonts w:cs="B Nazanin" w:hint="cs"/>
                <w:rtl/>
                <w:lang w:bidi="fa-IR"/>
              </w:rPr>
              <w:t xml:space="preserve"> </w:t>
            </w:r>
            <w:r w:rsidR="009F60B9" w:rsidRPr="00FA6799">
              <w:rPr>
                <w:rFonts w:cs="B Nazanin" w:hint="cs"/>
                <w:rtl/>
              </w:rPr>
              <w:t xml:space="preserve">تاريخ </w:t>
            </w:r>
            <w:r w:rsidR="00F91836">
              <w:rPr>
                <w:rFonts w:cs="B Nazanin" w:hint="cs"/>
                <w:rtl/>
              </w:rPr>
              <w:t xml:space="preserve">فارغ التحصیلی: </w:t>
            </w:r>
            <w:r w:rsidR="009F60B9" w:rsidRPr="00FA6799">
              <w:rPr>
                <w:rFonts w:cs="B Nazanin" w:hint="cs"/>
                <w:rtl/>
              </w:rPr>
              <w:t xml:space="preserve"> </w:t>
            </w:r>
            <w:r w:rsidR="009F60B9">
              <w:rPr>
                <w:rFonts w:cs="B Nazanin" w:hint="cs"/>
                <w:rtl/>
                <w:lang w:bidi="fa-IR"/>
              </w:rPr>
              <w:t xml:space="preserve"> </w:t>
            </w:r>
            <w:r w:rsidR="001B136F">
              <w:rPr>
                <w:rFonts w:cs="B Nazanin" w:hint="cs"/>
                <w:rtl/>
                <w:lang w:bidi="fa-IR"/>
              </w:rPr>
              <w:t xml:space="preserve">       </w:t>
            </w:r>
          </w:p>
          <w:p w:rsidR="00557DC2" w:rsidRDefault="00B057EF" w:rsidP="001B136F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شماره </w:t>
            </w:r>
            <w:r w:rsidR="00390318">
              <w:rPr>
                <w:rFonts w:cs="B Nazanin" w:hint="cs"/>
                <w:rtl/>
                <w:lang w:bidi="fa-IR"/>
              </w:rPr>
              <w:t xml:space="preserve">تلفن </w:t>
            </w:r>
            <w:r>
              <w:rPr>
                <w:rFonts w:cs="B Nazanin" w:hint="cs"/>
                <w:rtl/>
                <w:lang w:bidi="fa-IR"/>
              </w:rPr>
              <w:t xml:space="preserve">ثابت دانشجو: </w:t>
            </w:r>
            <w:r w:rsidR="00BB77C4">
              <w:rPr>
                <w:rFonts w:cs="B Nazanin" w:hint="cs"/>
                <w:rtl/>
                <w:lang w:bidi="fa-IR"/>
              </w:rPr>
              <w:t xml:space="preserve">                          </w:t>
            </w:r>
            <w:r w:rsidR="00390318">
              <w:rPr>
                <w:rFonts w:cs="B Nazanin" w:hint="cs"/>
                <w:rtl/>
                <w:lang w:bidi="fa-IR"/>
              </w:rPr>
              <w:t xml:space="preserve">      کد</w:t>
            </w:r>
            <w:r w:rsidR="001B136F">
              <w:rPr>
                <w:rFonts w:cs="B Nazanin" w:hint="cs"/>
                <w:rtl/>
                <w:lang w:bidi="fa-IR"/>
              </w:rPr>
              <w:t xml:space="preserve"> استان</w:t>
            </w:r>
            <w:r w:rsidR="00390318">
              <w:rPr>
                <w:rFonts w:cs="B Nazanin" w:hint="cs"/>
                <w:rtl/>
                <w:lang w:bidi="fa-IR"/>
              </w:rPr>
              <w:t xml:space="preserve">: </w:t>
            </w:r>
            <w:r w:rsidR="00BB77C4">
              <w:rPr>
                <w:rFonts w:cs="B Nazanin" w:hint="cs"/>
                <w:rtl/>
                <w:lang w:bidi="fa-IR"/>
              </w:rPr>
              <w:t xml:space="preserve">              شماره تلفن همراه دانشجو:  </w:t>
            </w:r>
            <w:r w:rsidR="00BB77C4" w:rsidRPr="00507E3D">
              <w:rPr>
                <w:rFonts w:cs="B Nazanin" w:hint="cs"/>
                <w:rtl/>
                <w:lang w:bidi="fa-IR"/>
              </w:rPr>
              <w:t xml:space="preserve">   </w:t>
            </w:r>
          </w:p>
          <w:p w:rsidR="00557DC2" w:rsidRDefault="00557DC2" w:rsidP="00390318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1405AE9" wp14:editId="2CEC8B8A">
                      <wp:simplePos x="0" y="0"/>
                      <wp:positionH relativeFrom="column">
                        <wp:posOffset>452772</wp:posOffset>
                      </wp:positionH>
                      <wp:positionV relativeFrom="paragraph">
                        <wp:posOffset>142875</wp:posOffset>
                      </wp:positionV>
                      <wp:extent cx="5576759" cy="33535"/>
                      <wp:effectExtent l="0" t="0" r="24130" b="2413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76759" cy="335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022C0D" id="Straight Connector 21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5pt,11.25pt" to="474.7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:rsidR="00557DC2" w:rsidRPr="00557DC2" w:rsidRDefault="00557DC2" w:rsidP="00557DC2">
            <w:pPr>
              <w:spacing w:line="360" w:lineRule="auto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</w:t>
            </w:r>
            <w:r w:rsidR="007B708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دانشگاه جامع علمی کاربردی </w:t>
            </w: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 استاني:</w:t>
            </w:r>
            <w:r w:rsidR="00BB77C4"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</w:t>
            </w:r>
          </w:p>
          <w:p w:rsidR="00E6156D" w:rsidRPr="00557DC2" w:rsidRDefault="00557DC2" w:rsidP="00EF01F1">
            <w:pPr>
              <w:spacing w:line="360" w:lineRule="auto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مركز آموزش</w:t>
            </w:r>
            <w:r w:rsidR="00EF01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علمی کاربردی</w:t>
            </w: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:                                                       </w:t>
            </w:r>
            <w:r w:rsidR="001B13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</w:t>
            </w: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B13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B136F"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</w:t>
            </w:r>
            <w:r w:rsidR="001B136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B136F"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كارشناس مركز آموزشی : </w:t>
            </w: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  <w:r w:rsidR="00BB77C4"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</w:p>
          <w:p w:rsidR="00B057EF" w:rsidRPr="00557DC2" w:rsidRDefault="009F60B9" w:rsidP="00557DC2">
            <w:pPr>
              <w:spacing w:line="360" w:lineRule="auto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تلفن همراه كارشناس مركز</w:t>
            </w:r>
            <w:r w:rsidR="00B057EF"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آموزشی </w:t>
            </w:r>
            <w:r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BB77C4" w:rsidRPr="00557D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B136F" w:rsidTr="001B136F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:rsidR="001B136F" w:rsidRPr="00557DC2" w:rsidRDefault="001B136F" w:rsidP="00507E3D">
            <w:pPr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:rsidR="001B136F" w:rsidRPr="00557DC2" w:rsidRDefault="001B136F" w:rsidP="00507E3D">
            <w:pPr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مدارک و مستندات 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0CECE" w:themeFill="background2" w:themeFillShade="E6"/>
          </w:tcPr>
          <w:p w:rsidR="001B136F" w:rsidRPr="00557DC2" w:rsidRDefault="001B136F" w:rsidP="007B7088">
            <w:pPr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تأیید 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مرکز آموزشی</w:t>
            </w:r>
            <w:r w:rsidR="007B7088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B136F" w:rsidTr="00D13B37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center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E6156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 xml:space="preserve">تصوير شناسنامه </w:t>
            </w:r>
            <w:r>
              <w:rPr>
                <w:rFonts w:cs="B Nazanin" w:hint="cs"/>
                <w:rtl/>
                <w:lang w:bidi="fa-IR"/>
              </w:rPr>
              <w:t xml:space="preserve">(صفحه اول و دوم) 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B136F" w:rsidTr="00E44F83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center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E6156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تصوير (پشت و رو)‌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507E3D">
              <w:rPr>
                <w:rFonts w:cs="B Nazanin" w:hint="cs"/>
                <w:rtl/>
                <w:lang w:bidi="fa-IR"/>
              </w:rPr>
              <w:t xml:space="preserve">كارت ملي 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B136F" w:rsidTr="00AF7953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center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</w:t>
            </w:r>
            <w:r w:rsidRPr="00507E3D">
              <w:rPr>
                <w:rFonts w:cs="B Nazanin" w:hint="cs"/>
                <w:rtl/>
                <w:lang w:bidi="fa-IR"/>
              </w:rPr>
              <w:t xml:space="preserve"> قطعه عكس4*3</w:t>
            </w:r>
            <w:r>
              <w:rPr>
                <w:rFonts w:cs="B Nazanin" w:hint="cs"/>
                <w:rtl/>
                <w:lang w:bidi="fa-IR"/>
              </w:rPr>
              <w:t xml:space="preserve"> (جدید)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B136F" w:rsidTr="00935CB7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center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E6156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تصوير كارت دانشجويي داراي اعتبار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B136F" w:rsidTr="00D60FE1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center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E22099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گواهي اشتغال به تحصيل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E22099">
              <w:rPr>
                <w:rFonts w:cs="B Nazanin" w:hint="cs"/>
                <w:rtl/>
                <w:lang w:bidi="fa-IR"/>
              </w:rPr>
              <w:t>(با قید سال شروع تحصیل، اتمام تحصیل، شماره دانشجویی و نام مرکز آموزشی به طور کامل)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B136F" w:rsidTr="00161947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center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E22099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  <w:r w:rsidRPr="00507E3D">
              <w:rPr>
                <w:rFonts w:cs="B Nazanin" w:hint="cs"/>
                <w:rtl/>
                <w:lang w:bidi="fa-IR"/>
              </w:rPr>
              <w:t>كارنامه تحصيلي ترم</w:t>
            </w:r>
            <w:r w:rsidR="00E22099">
              <w:rPr>
                <w:rFonts w:cs="B Nazanin" w:hint="cs"/>
                <w:rtl/>
                <w:lang w:bidi="fa-IR"/>
              </w:rPr>
              <w:t>‌های</w:t>
            </w:r>
            <w:r w:rsidRPr="00507E3D">
              <w:rPr>
                <w:rFonts w:cs="B Nazanin" w:hint="cs"/>
                <w:rtl/>
                <w:lang w:bidi="fa-IR"/>
              </w:rPr>
              <w:t xml:space="preserve"> گذرانده شده</w:t>
            </w:r>
            <w:r w:rsidR="00E22099">
              <w:rPr>
                <w:rFonts w:cs="B Nazanin" w:hint="cs"/>
                <w:rtl/>
                <w:lang w:bidi="fa-IR"/>
              </w:rPr>
              <w:t xml:space="preserve"> تا آخرین ترم دانشجو 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B136F" w:rsidRPr="00507E3D" w:rsidRDefault="001B136F" w:rsidP="00507E3D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B136F" w:rsidTr="00F9735B">
        <w:trPr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B136F" w:rsidRPr="00507E3D" w:rsidRDefault="001B136F" w:rsidP="007858CA">
            <w:pPr>
              <w:spacing w:line="27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36F" w:rsidRPr="002D2BD3" w:rsidRDefault="001B136F" w:rsidP="007858CA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  <w:r w:rsidRPr="002D2BD3">
              <w:rPr>
                <w:rFonts w:cs="B Nazanin" w:hint="cs"/>
                <w:rtl/>
                <w:lang w:bidi="fa-IR"/>
              </w:rPr>
              <w:t xml:space="preserve">ارائه تائیدیه از سازمان بهزیستی (معلولیت) 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B136F" w:rsidRPr="00507E3D" w:rsidRDefault="001B136F" w:rsidP="007858CA">
            <w:pPr>
              <w:spacing w:line="27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B136F" w:rsidTr="001B136F">
        <w:trPr>
          <w:trHeight w:val="847"/>
          <w:jc w:val="center"/>
        </w:trPr>
        <w:tc>
          <w:tcPr>
            <w:tcW w:w="76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1B136F" w:rsidRPr="00507E3D" w:rsidRDefault="001B136F" w:rsidP="001B136F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54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1B136F" w:rsidRPr="00507E3D" w:rsidRDefault="001B136F" w:rsidP="001B136F">
            <w:pPr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جمع </w:t>
            </w:r>
            <w:r w:rsidRPr="00507E3D">
              <w:rPr>
                <w:rFonts w:cs="B Nazanin" w:hint="cs"/>
                <w:rtl/>
                <w:lang w:bidi="fa-IR"/>
              </w:rPr>
              <w:t xml:space="preserve">امتياز محاسبه شده بخش آموزشي </w:t>
            </w:r>
            <w:r w:rsidR="007B7088">
              <w:rPr>
                <w:rFonts w:cs="B Nazanin" w:hint="cs"/>
                <w:rtl/>
                <w:lang w:bidi="fa-IR"/>
              </w:rPr>
              <w:t>(امتیاز کل)</w:t>
            </w:r>
          </w:p>
        </w:tc>
        <w:tc>
          <w:tcPr>
            <w:tcW w:w="39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1B136F" w:rsidRDefault="001B136F" w:rsidP="001B136F">
            <w:pPr>
              <w:jc w:val="lowKashida"/>
              <w:rPr>
                <w:rFonts w:cs="B Nazanin"/>
                <w:rtl/>
                <w:lang w:bidi="fa-IR"/>
              </w:rPr>
            </w:pPr>
          </w:p>
          <w:p w:rsidR="001B136F" w:rsidRPr="00507E3D" w:rsidRDefault="001B136F" w:rsidP="001B136F">
            <w:pPr>
              <w:jc w:val="lowKashida"/>
              <w:rPr>
                <w:rFonts w:cs="B Nazanin"/>
                <w:rtl/>
                <w:lang w:bidi="fa-IR"/>
              </w:rPr>
            </w:pPr>
          </w:p>
        </w:tc>
      </w:tr>
    </w:tbl>
    <w:p w:rsidR="00B057EF" w:rsidRPr="00991FA5" w:rsidRDefault="00991FA5" w:rsidP="00991FA5">
      <w:pPr>
        <w:jc w:val="lowKashida"/>
        <w:rPr>
          <w:rFonts w:cs="B Nazanin"/>
          <w:rtl/>
          <w:lang w:bidi="fa-IR"/>
        </w:rPr>
      </w:pPr>
      <w:r w:rsidRPr="00991FA5">
        <w:rPr>
          <w:rFonts w:cs="B Nazanin" w:hint="cs"/>
          <w:rtl/>
          <w:lang w:bidi="fa-IR"/>
        </w:rPr>
        <w:t xml:space="preserve">مراتب با جمع کل امتیازات </w:t>
      </w:r>
      <w:r>
        <w:rPr>
          <w:rFonts w:cs="B Nazanin" w:hint="cs"/>
          <w:sz w:val="20"/>
          <w:szCs w:val="20"/>
          <w:rtl/>
          <w:lang w:bidi="fa-IR"/>
        </w:rPr>
        <w:t>.....................</w:t>
      </w:r>
      <w:r w:rsidRPr="00991FA5">
        <w:rPr>
          <w:rFonts w:cs="B Nazanin" w:hint="cs"/>
          <w:rtl/>
          <w:lang w:bidi="fa-IR"/>
        </w:rPr>
        <w:t xml:space="preserve"> مورد تائید این استان می</w:t>
      </w:r>
      <w:r>
        <w:rPr>
          <w:rFonts w:cs="B Nazanin" w:hint="cs"/>
          <w:rtl/>
          <w:lang w:bidi="fa-IR"/>
        </w:rPr>
        <w:t>‌</w:t>
      </w:r>
      <w:r w:rsidRPr="00991FA5">
        <w:rPr>
          <w:rFonts w:cs="B Nazanin" w:hint="cs"/>
          <w:rtl/>
          <w:lang w:bidi="fa-IR"/>
        </w:rPr>
        <w:t>باشد</w:t>
      </w:r>
      <w:r w:rsidRPr="00991FA5">
        <w:rPr>
          <w:rFonts w:cs="B Nazanin"/>
          <w:lang w:bidi="fa-IR"/>
        </w:rPr>
        <w:sym w:font="Wingdings 2" w:char="F035"/>
      </w:r>
    </w:p>
    <w:p w:rsidR="00E55716" w:rsidRPr="00E046B4" w:rsidRDefault="00AB1931" w:rsidP="008511C9">
      <w:pPr>
        <w:jc w:val="center"/>
        <w:rPr>
          <w:rFonts w:eastAsia="MS Mincho" w:cs="2  Esfehan"/>
          <w:b/>
          <w:bCs/>
          <w:color w:val="000000"/>
          <w:rtl/>
          <w:lang w:bidi="fa-IR"/>
        </w:rPr>
      </w:pPr>
      <w:r w:rsidRPr="00991FA5"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0FF2D4" wp14:editId="67E3ADA4">
                <wp:simplePos x="0" y="0"/>
                <wp:positionH relativeFrom="column">
                  <wp:posOffset>75565</wp:posOffset>
                </wp:positionH>
                <wp:positionV relativeFrom="paragraph">
                  <wp:posOffset>433070</wp:posOffset>
                </wp:positionV>
                <wp:extent cx="3117850" cy="1181100"/>
                <wp:effectExtent l="19050" t="19050" r="25400" b="1905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119F" w:rsidRDefault="00AB1931" w:rsidP="00D675FE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 و نام خانوادگي</w:t>
                            </w:r>
                            <w:r w:rsidR="008511C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AB1931" w:rsidRPr="002D2BD3" w:rsidRDefault="00AB1931" w:rsidP="00D675FE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رئيس</w:t>
                            </w:r>
                            <w:r w:rsidR="00D675FE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دانشگاه جامع علمی کاربردی ا</w:t>
                            </w: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ستان</w:t>
                            </w:r>
                            <w:r w:rsidR="008511C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AB1931" w:rsidRPr="00BC1C68" w:rsidRDefault="00AB1931" w:rsidP="00AB1931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C1C68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0FF2D4" id="AutoShape 6" o:spid="_x0000_s1029" style="position:absolute;left:0;text-align:left;margin-left:5.95pt;margin-top:34.1pt;width:245.5pt;height:9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" strokeweight="2.25pt">
                <v:textbox>
                  <w:txbxContent>
                    <w:p w:rsidR="00A4119F" w:rsidRDefault="00AB1931" w:rsidP="00D675FE">
                      <w:pPr>
                        <w:spacing w:line="36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 و نام خانوادگي</w:t>
                      </w:r>
                      <w:r w:rsidR="008511C9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:rsidR="00AB1931" w:rsidRPr="002D2BD3" w:rsidRDefault="00AB1931" w:rsidP="00D675FE">
                      <w:pPr>
                        <w:spacing w:line="36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رئيس</w:t>
                      </w:r>
                      <w:r w:rsidR="00D675FE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دانشگاه جامع علمی کاربردی ا</w:t>
                      </w: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ستان</w:t>
                      </w:r>
                      <w:r w:rsidR="008511C9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</w:p>
                    <w:p w:rsidR="00AB1931" w:rsidRPr="00BC1C68" w:rsidRDefault="00AB1931" w:rsidP="00AB1931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C1C68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مهر و امضاء</w:t>
                      </w:r>
                    </w:p>
                  </w:txbxContent>
                </v:textbox>
              </v:roundrect>
            </w:pict>
          </mc:Fallback>
        </mc:AlternateContent>
      </w:r>
      <w:r w:rsidR="00E55716" w:rsidRPr="00991FA5">
        <w:rPr>
          <w:rFonts w:cs="B Nazanin"/>
          <w:lang w:bidi="fa-IR"/>
        </w:rPr>
        <w:br w:type="page"/>
      </w:r>
      <w:r w:rsidR="00DC615C">
        <w:rPr>
          <w:rFonts w:eastAsia="MS Mincho" w:cs="B Nazanin"/>
          <w:b/>
          <w:bCs/>
          <w:noProof/>
          <w:color w:val="000000"/>
          <w:rtl/>
          <w:lang w:bidi="fa-IR"/>
        </w:rPr>
        <w:lastRenderedPageBreak/>
        <w:drawing>
          <wp:anchor distT="0" distB="0" distL="114300" distR="114300" simplePos="0" relativeHeight="251686912" behindDoc="1" locked="0" layoutInCell="1" allowOverlap="1" wp14:anchorId="7971ED6B" wp14:editId="22AE1D35">
            <wp:simplePos x="0" y="0"/>
            <wp:positionH relativeFrom="margin">
              <wp:posOffset>5307982</wp:posOffset>
            </wp:positionH>
            <wp:positionV relativeFrom="paragraph">
              <wp:posOffset>-128270</wp:posOffset>
            </wp:positionV>
            <wp:extent cx="1124585" cy="1993265"/>
            <wp:effectExtent l="0" t="0" r="0" b="6985"/>
            <wp:wrapNone/>
            <wp:docPr id="24" name="Picture 2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716" w:rsidRPr="00E046B4">
        <w:rPr>
          <w:rFonts w:eastAsia="MS Mincho" w:cs="2  Esfehan" w:hint="cs"/>
          <w:b/>
          <w:bCs/>
          <w:color w:val="000000"/>
          <w:rtl/>
          <w:lang w:bidi="fa-IR"/>
        </w:rPr>
        <w:t>بسمه‌تعالي</w:t>
      </w:r>
    </w:p>
    <w:p w:rsidR="00E55716" w:rsidRDefault="009538F8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  <w:r>
        <w:rPr>
          <w:rFonts w:eastAsia="MS Mincho" w:cs="2  Nazanin"/>
          <w:b/>
          <w:bCs/>
          <w:noProof/>
          <w:color w:val="000000"/>
          <w:sz w:val="32"/>
          <w:szCs w:val="32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119F9F" wp14:editId="712573F8">
                <wp:simplePos x="0" y="0"/>
                <wp:positionH relativeFrom="column">
                  <wp:posOffset>1705610</wp:posOffset>
                </wp:positionH>
                <wp:positionV relativeFrom="paragraph">
                  <wp:posOffset>137795</wp:posOffset>
                </wp:positionV>
                <wp:extent cx="2957195" cy="1238250"/>
                <wp:effectExtent l="10795" t="6985" r="13335" b="12065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19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716" w:rsidRDefault="00E55716" w:rsidP="00E55716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E55716" w:rsidRDefault="00E55716" w:rsidP="00E55716">
                            <w:pPr>
                              <w:spacing w:line="120" w:lineRule="auto"/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E55716" w:rsidRDefault="009F60B9" w:rsidP="00173671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دبیرخانه دانشجوی نمونه</w:t>
                            </w:r>
                            <w:r w:rsidR="00173671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 مهارتی </w:t>
                            </w: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دانشگاه</w:t>
                            </w:r>
                          </w:p>
                          <w:p w:rsidR="00E55716" w:rsidRPr="008A4D7F" w:rsidRDefault="009F60B9" w:rsidP="00F91836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  <w:r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و </w:t>
                            </w:r>
                            <w:r w:rsidR="00173671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معرفي دانشجوي نمونه مهارتی </w:t>
                            </w:r>
                            <w:r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سال </w:t>
                            </w:r>
                            <w:r w:rsidR="00F91836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1401</w:t>
                            </w:r>
                          </w:p>
                          <w:p w:rsidR="00E55716" w:rsidRPr="008A4D7F" w:rsidRDefault="00173671" w:rsidP="00E5571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خلاصه</w:t>
                            </w:r>
                            <w:r w:rsidR="009F60B9"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 پرونده </w:t>
                            </w:r>
                            <w:r w:rsidR="009F60B9" w:rsidRPr="00E81457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پژوهشی 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19F9F" id="Rectangle 8" o:spid="_x0000_s1030" style="position:absolute;left:0;text-align:left;margin-left:134.3pt;margin-top:10.85pt;width:232.85pt;height:9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" strokecolor="white">
                <v:textbox inset="6.75pt,3.75pt,6.75pt,3.75pt">
                  <w:txbxContent>
                    <w:p w:rsidR="00E55716" w:rsidRDefault="00E55716" w:rsidP="00E55716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</w:p>
                    <w:p w:rsidR="00E55716" w:rsidRDefault="00E55716" w:rsidP="00E55716">
                      <w:pPr>
                        <w:spacing w:line="120" w:lineRule="auto"/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</w:p>
                    <w:p w:rsidR="00E55716" w:rsidRDefault="009F60B9" w:rsidP="00173671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</w:rPr>
                      </w:pP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دبیرخانه دانشجوی نمونه</w:t>
                      </w:r>
                      <w:r w:rsidR="00173671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 مهارتی </w:t>
                      </w: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دانشگاه</w:t>
                      </w:r>
                    </w:p>
                    <w:p w:rsidR="00E55716" w:rsidRPr="008A4D7F" w:rsidRDefault="009F60B9" w:rsidP="00F91836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  <w:lang w:bidi="fa-IR"/>
                        </w:rPr>
                        <w:t xml:space="preserve">انتخاب و </w:t>
                      </w:r>
                      <w:r w:rsidR="00173671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معرفي دانشجوي </w:t>
                      </w:r>
                      <w:r w:rsidR="00173671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نمونه مهارتی </w:t>
                      </w: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سال </w:t>
                      </w:r>
                      <w:r w:rsidR="00F91836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1401</w:t>
                      </w:r>
                    </w:p>
                    <w:p w:rsidR="00E55716" w:rsidRPr="008A4D7F" w:rsidRDefault="00173671" w:rsidP="00E5571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خلاصه</w:t>
                      </w:r>
                      <w:r w:rsidR="009F60B9"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 پرونده </w:t>
                      </w:r>
                      <w:r w:rsidR="009F60B9" w:rsidRPr="00E81457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پژوهشی </w:t>
                      </w:r>
                    </w:p>
                  </w:txbxContent>
                </v:textbox>
              </v:rect>
            </w:pict>
          </mc:Fallback>
        </mc:AlternateContent>
      </w:r>
      <w:r w:rsidR="005D5B9A"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07E56B" wp14:editId="5BF91F3F">
                <wp:simplePos x="0" y="0"/>
                <wp:positionH relativeFrom="column">
                  <wp:posOffset>2668905</wp:posOffset>
                </wp:positionH>
                <wp:positionV relativeFrom="paragraph">
                  <wp:posOffset>71120</wp:posOffset>
                </wp:positionV>
                <wp:extent cx="1138555" cy="390525"/>
                <wp:effectExtent l="0" t="0" r="23495" b="2857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855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5716" w:rsidRPr="006D0BE1" w:rsidRDefault="00243FF8" w:rsidP="00E55716">
                            <w:pPr>
                              <w:ind w:left="-145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9F60B9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کاربرگ شماره 2</w:t>
                            </w:r>
                          </w:p>
                          <w:p w:rsidR="00E55716" w:rsidRDefault="00E55716" w:rsidP="00E557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07E56B" id="AutoShape 9" o:spid="_x0000_s1031" style="position:absolute;left:0;text-align:left;margin-left:210.15pt;margin-top:5.6pt;width:89.6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" fillcolor="#bfbfbf" strokeweight="2pt">
                <v:textbox>
                  <w:txbxContent>
                    <w:p w:rsidR="00E55716" w:rsidRPr="006D0BE1" w:rsidRDefault="00243FF8" w:rsidP="00E55716">
                      <w:pPr>
                        <w:ind w:left="-145"/>
                        <w:jc w:val="center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   </w:t>
                      </w:r>
                      <w:r w:rsidR="009F60B9">
                        <w:rPr>
                          <w:rFonts w:cs="B Titr" w:hint="cs"/>
                          <w:b/>
                          <w:bCs/>
                          <w:rtl/>
                        </w:rPr>
                        <w:t>کاربرگ شماره 2</w:t>
                      </w:r>
                    </w:p>
                    <w:p w:rsidR="00E55716" w:rsidRDefault="00E55716" w:rsidP="00E55716"/>
                  </w:txbxContent>
                </v:textbox>
              </v:roundrect>
            </w:pict>
          </mc:Fallback>
        </mc:AlternateContent>
      </w:r>
    </w:p>
    <w:p w:rsidR="00E55716" w:rsidRDefault="00E55716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E55716" w:rsidRDefault="00E55716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E55716" w:rsidRDefault="00E55716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E55716" w:rsidRDefault="009F60B9" w:rsidP="00E55716">
      <w:pPr>
        <w:spacing w:line="204" w:lineRule="auto"/>
        <w:jc w:val="lowKashida"/>
        <w:rPr>
          <w:rFonts w:cs="B Titr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</w:t>
      </w:r>
    </w:p>
    <w:p w:rsidR="00E55716" w:rsidRDefault="00E55716">
      <w:pPr>
        <w:rPr>
          <w:rtl/>
        </w:rPr>
      </w:pPr>
    </w:p>
    <w:p w:rsidR="00B918B4" w:rsidRPr="002E15C0" w:rsidRDefault="009337BE" w:rsidP="00E81457">
      <w:pPr>
        <w:spacing w:line="204" w:lineRule="auto"/>
        <w:jc w:val="lowKashida"/>
        <w:rPr>
          <w:rFonts w:cs="B Nazanin"/>
          <w:rtl/>
          <w:lang w:bidi="fa-IR"/>
        </w:rPr>
      </w:pPr>
      <w:r w:rsidRPr="002E15C0">
        <w:rPr>
          <w:rFonts w:cs="B Nazanin" w:hint="cs"/>
          <w:rtl/>
          <w:lang w:bidi="fa-IR"/>
        </w:rPr>
        <w:t xml:space="preserve">    </w:t>
      </w:r>
    </w:p>
    <w:tbl>
      <w:tblPr>
        <w:bidiVisual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1E0" w:firstRow="1" w:lastRow="1" w:firstColumn="1" w:lastColumn="1" w:noHBand="0" w:noVBand="0"/>
      </w:tblPr>
      <w:tblGrid>
        <w:gridCol w:w="772"/>
        <w:gridCol w:w="6141"/>
        <w:gridCol w:w="3261"/>
      </w:tblGrid>
      <w:tr w:rsidR="00E22099" w:rsidTr="00E22099">
        <w:trPr>
          <w:jc w:val="center"/>
        </w:trPr>
        <w:tc>
          <w:tcPr>
            <w:tcW w:w="772" w:type="dxa"/>
            <w:shd w:val="clear" w:color="auto" w:fill="D0CECE" w:themeFill="background2" w:themeFillShade="E6"/>
          </w:tcPr>
          <w:p w:rsidR="00E22099" w:rsidRPr="00557DC2" w:rsidRDefault="00E22099" w:rsidP="00E22099">
            <w:pPr>
              <w:spacing w:line="288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141" w:type="dxa"/>
            <w:shd w:val="clear" w:color="auto" w:fill="D0CECE" w:themeFill="background2" w:themeFillShade="E6"/>
          </w:tcPr>
          <w:p w:rsidR="00E22099" w:rsidRPr="00557DC2" w:rsidRDefault="00E22099" w:rsidP="00E22099">
            <w:pPr>
              <w:spacing w:line="288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مدارک و مستندات </w:t>
            </w:r>
          </w:p>
        </w:tc>
        <w:tc>
          <w:tcPr>
            <w:tcW w:w="3261" w:type="dxa"/>
            <w:shd w:val="clear" w:color="auto" w:fill="D0CECE" w:themeFill="background2" w:themeFillShade="E6"/>
          </w:tcPr>
          <w:p w:rsidR="00E22099" w:rsidRPr="00557DC2" w:rsidRDefault="008511C9" w:rsidP="00E22099">
            <w:pPr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امتیاز / </w:t>
            </w:r>
            <w:r w:rsidR="00E22099" w:rsidRPr="00557D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تأیید </w:t>
            </w:r>
            <w:r w:rsidR="00E22099">
              <w:rPr>
                <w:rFonts w:cs="B Titr" w:hint="cs"/>
                <w:sz w:val="20"/>
                <w:szCs w:val="20"/>
                <w:rtl/>
                <w:lang w:bidi="fa-IR"/>
              </w:rPr>
              <w:t>مرکز آموزشی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E22099" w:rsidTr="00E22099">
        <w:trPr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614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مدارك مربوط به المپيادهاي علمي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6141" w:type="dxa"/>
          </w:tcPr>
          <w:p w:rsidR="00E22099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مدارك مربوط به مقالات علمي</w:t>
            </w:r>
            <w:r w:rsidR="00225D41">
              <w:rPr>
                <w:rFonts w:cs="B Nazanin" w:hint="cs"/>
                <w:rtl/>
                <w:lang w:bidi="fa-IR"/>
              </w:rPr>
              <w:t xml:space="preserve"> </w:t>
            </w:r>
          </w:p>
          <w:p w:rsidR="00D86D1A" w:rsidRPr="00CD3DC4" w:rsidRDefault="00D86D1A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مقاله و پوستر 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6141" w:type="dxa"/>
          </w:tcPr>
          <w:p w:rsidR="00D86D1A" w:rsidRPr="00CD3DC4" w:rsidRDefault="00E22099" w:rsidP="00D86D1A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 xml:space="preserve">مدارك مربوط به </w:t>
            </w:r>
            <w:r w:rsidR="00D86D1A">
              <w:rPr>
                <w:rFonts w:cs="B Nazanin" w:hint="cs"/>
                <w:rtl/>
                <w:lang w:bidi="fa-IR"/>
              </w:rPr>
              <w:t>طرح‌های پژوهشی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trHeight w:val="752"/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6141" w:type="dxa"/>
          </w:tcPr>
          <w:p w:rsidR="00E22099" w:rsidRPr="00CD3DC4" w:rsidRDefault="00E22099" w:rsidP="00E2209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مدارك مربوط به تاليف، ترجمه و گردآوري كتاب (يك نسخه از كتاب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D3DC4">
              <w:rPr>
                <w:rFonts w:cs="B Nazanin" w:hint="cs"/>
                <w:rtl/>
                <w:lang w:bidi="fa-IR"/>
              </w:rPr>
              <w:t>چاپ‌شده و يا گواهي معتبر فيپا و شابك براي كتاب‌هاي در دست چاپ)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trHeight w:val="398"/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6141" w:type="dxa"/>
          </w:tcPr>
          <w:p w:rsidR="005921EE" w:rsidRPr="00CD3DC4" w:rsidRDefault="00E22099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مدارك مربوط به اختراع، ابداع و نوآوري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trHeight w:val="206"/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614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مدارك مربوط به تجاري‌سازي علم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614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 xml:space="preserve">مدارك مربوط به </w:t>
            </w:r>
            <w:r>
              <w:rPr>
                <w:rFonts w:cs="B Nazanin" w:hint="cs"/>
                <w:rtl/>
                <w:lang w:bidi="fa-IR"/>
              </w:rPr>
              <w:t xml:space="preserve">مسابقات و جشنواره‌‌های علمی 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772" w:type="dxa"/>
            <w:vAlign w:val="center"/>
          </w:tcPr>
          <w:p w:rsidR="00E22099" w:rsidRPr="00CD3DC4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6141" w:type="dxa"/>
          </w:tcPr>
          <w:p w:rsidR="00E22099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مدارك مربوط به فعالیت‌های فناورانه و مهارتی </w:t>
            </w:r>
          </w:p>
          <w:p w:rsidR="005921EE" w:rsidRPr="00CD3DC4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ایده، واحد فن</w:t>
            </w:r>
            <w:r w:rsidR="008511C9">
              <w:rPr>
                <w:rFonts w:cs="B Nazanin" w:hint="cs"/>
                <w:rtl/>
                <w:lang w:bidi="fa-IR"/>
              </w:rPr>
              <w:t xml:space="preserve">اور، محصول، شرکت‌های دانش بنیان، رویدادهای شتاب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3261" w:type="dxa"/>
          </w:tcPr>
          <w:p w:rsidR="00E22099" w:rsidRPr="00CD3DC4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5921EE" w:rsidTr="00E22099">
        <w:trPr>
          <w:jc w:val="center"/>
        </w:trPr>
        <w:tc>
          <w:tcPr>
            <w:tcW w:w="772" w:type="dxa"/>
            <w:vAlign w:val="center"/>
          </w:tcPr>
          <w:p w:rsidR="005921EE" w:rsidRPr="00CD3DC4" w:rsidRDefault="005921EE" w:rsidP="005921EE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6141" w:type="dxa"/>
          </w:tcPr>
          <w:p w:rsidR="005921EE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مدارک مربوط به دوره‌های آموزشی </w:t>
            </w:r>
          </w:p>
        </w:tc>
        <w:tc>
          <w:tcPr>
            <w:tcW w:w="3261" w:type="dxa"/>
          </w:tcPr>
          <w:p w:rsidR="005921EE" w:rsidRPr="00CD3DC4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5921EE" w:rsidTr="00E22099">
        <w:trPr>
          <w:jc w:val="center"/>
        </w:trPr>
        <w:tc>
          <w:tcPr>
            <w:tcW w:w="772" w:type="dxa"/>
            <w:vAlign w:val="center"/>
          </w:tcPr>
          <w:p w:rsidR="005921EE" w:rsidRPr="00CD3DC4" w:rsidRDefault="005921EE" w:rsidP="005921EE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6141" w:type="dxa"/>
          </w:tcPr>
          <w:p w:rsidR="005921EE" w:rsidRDefault="00733DB9" w:rsidP="00733DB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سوابق فعالیت‌های</w:t>
            </w:r>
            <w:r w:rsidR="008511C9">
              <w:rPr>
                <w:rFonts w:cs="B Nazanin" w:hint="cs"/>
                <w:rtl/>
                <w:lang w:bidi="fa-IR"/>
              </w:rPr>
              <w:t xml:space="preserve"> </w:t>
            </w:r>
            <w:r w:rsidR="005921EE">
              <w:rPr>
                <w:rFonts w:cs="B Nazanin" w:hint="cs"/>
                <w:rtl/>
                <w:lang w:bidi="fa-IR"/>
              </w:rPr>
              <w:t xml:space="preserve">فنی، حرفه‌ای </w:t>
            </w:r>
          </w:p>
        </w:tc>
        <w:tc>
          <w:tcPr>
            <w:tcW w:w="3261" w:type="dxa"/>
          </w:tcPr>
          <w:p w:rsidR="005921EE" w:rsidRPr="00CD3DC4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5921EE" w:rsidTr="00E22099">
        <w:trPr>
          <w:jc w:val="center"/>
        </w:trPr>
        <w:tc>
          <w:tcPr>
            <w:tcW w:w="772" w:type="dxa"/>
            <w:tcBorders>
              <w:bottom w:val="single" w:sz="12" w:space="0" w:color="000000" w:themeColor="text1"/>
            </w:tcBorders>
            <w:vAlign w:val="center"/>
          </w:tcPr>
          <w:p w:rsidR="005921EE" w:rsidRPr="00CD3DC4" w:rsidRDefault="005921EE" w:rsidP="005921EE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6141" w:type="dxa"/>
            <w:tcBorders>
              <w:bottom w:val="single" w:sz="12" w:space="0" w:color="000000" w:themeColor="text1"/>
            </w:tcBorders>
          </w:tcPr>
          <w:p w:rsidR="005921EE" w:rsidRPr="00CD3DC4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 w:rsidRPr="00CD3DC4">
              <w:rPr>
                <w:rFonts w:cs="B Nazanin" w:hint="cs"/>
                <w:rtl/>
                <w:lang w:bidi="fa-IR"/>
              </w:rPr>
              <w:t xml:space="preserve">تصوير </w:t>
            </w:r>
            <w:r>
              <w:rPr>
                <w:rFonts w:cs="B Nazanin" w:hint="cs"/>
                <w:rtl/>
                <w:lang w:bidi="fa-IR"/>
              </w:rPr>
              <w:t xml:space="preserve">کاربرگ </w:t>
            </w:r>
            <w:r w:rsidRPr="00CD3DC4">
              <w:rPr>
                <w:rFonts w:cs="B Nazanin" w:hint="cs"/>
                <w:rtl/>
                <w:lang w:bidi="fa-IR"/>
              </w:rPr>
              <w:t>تكميل‌شده شماره 1</w:t>
            </w:r>
          </w:p>
        </w:tc>
        <w:tc>
          <w:tcPr>
            <w:tcW w:w="3261" w:type="dxa"/>
            <w:tcBorders>
              <w:bottom w:val="single" w:sz="12" w:space="0" w:color="000000" w:themeColor="text1"/>
            </w:tcBorders>
          </w:tcPr>
          <w:p w:rsidR="005921EE" w:rsidRPr="00CD3DC4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5921EE" w:rsidTr="00E22099">
        <w:trPr>
          <w:jc w:val="center"/>
        </w:trPr>
        <w:tc>
          <w:tcPr>
            <w:tcW w:w="772" w:type="dxa"/>
            <w:tcBorders>
              <w:bottom w:val="single" w:sz="12" w:space="0" w:color="000000" w:themeColor="text1"/>
            </w:tcBorders>
            <w:vAlign w:val="center"/>
          </w:tcPr>
          <w:p w:rsidR="005921EE" w:rsidRDefault="005921EE" w:rsidP="005921EE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</w:p>
          <w:p w:rsidR="005921EE" w:rsidRPr="00CD3DC4" w:rsidRDefault="005921EE" w:rsidP="005921EE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141" w:type="dxa"/>
            <w:tcBorders>
              <w:bottom w:val="single" w:sz="12" w:space="0" w:color="000000" w:themeColor="text1"/>
            </w:tcBorders>
          </w:tcPr>
          <w:p w:rsidR="005921EE" w:rsidRPr="00CD3DC4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جمع </w:t>
            </w:r>
            <w:r w:rsidRPr="00CD3DC4">
              <w:rPr>
                <w:rFonts w:cs="B Nazanin" w:hint="cs"/>
                <w:rtl/>
                <w:lang w:bidi="fa-IR"/>
              </w:rPr>
              <w:t>امتياز محاسبه شده بخش علمي- پژوهشي</w:t>
            </w:r>
          </w:p>
        </w:tc>
        <w:tc>
          <w:tcPr>
            <w:tcW w:w="3261" w:type="dxa"/>
            <w:tcBorders>
              <w:bottom w:val="single" w:sz="12" w:space="0" w:color="000000" w:themeColor="text1"/>
            </w:tcBorders>
          </w:tcPr>
          <w:p w:rsidR="005921EE" w:rsidRPr="00CD3DC4" w:rsidRDefault="005921EE" w:rsidP="005921EE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</w:tbl>
    <w:p w:rsidR="000742EA" w:rsidRPr="002E15C0" w:rsidRDefault="009F60B9" w:rsidP="000742EA">
      <w:pPr>
        <w:spacing w:line="204" w:lineRule="auto"/>
        <w:jc w:val="lowKashida"/>
        <w:rPr>
          <w:lang w:bidi="fa-IR"/>
        </w:rPr>
      </w:pPr>
      <w:r>
        <w:rPr>
          <w:rFonts w:hint="cs"/>
          <w:rtl/>
          <w:lang w:bidi="fa-IR"/>
        </w:rPr>
        <w:t xml:space="preserve">                                       </w:t>
      </w:r>
      <w:r>
        <w:rPr>
          <w:rFonts w:cs="B Titr" w:hint="cs"/>
          <w:rtl/>
          <w:lang w:bidi="fa-IR"/>
        </w:rPr>
        <w:t xml:space="preserve">                  </w:t>
      </w:r>
    </w:p>
    <w:p w:rsidR="00733DB9" w:rsidRPr="00991FA5" w:rsidRDefault="00733DB9" w:rsidP="00733DB9">
      <w:pPr>
        <w:jc w:val="lowKashida"/>
        <w:rPr>
          <w:rFonts w:cs="B Nazanin"/>
          <w:rtl/>
          <w:lang w:bidi="fa-IR"/>
        </w:rPr>
      </w:pPr>
      <w:r w:rsidRPr="00991FA5">
        <w:rPr>
          <w:rFonts w:cs="B Nazanin" w:hint="cs"/>
          <w:rtl/>
          <w:lang w:bidi="fa-IR"/>
        </w:rPr>
        <w:t xml:space="preserve">مراتب با جمع کل امتیازات </w:t>
      </w:r>
      <w:r>
        <w:rPr>
          <w:rFonts w:cs="B Nazanin" w:hint="cs"/>
          <w:sz w:val="20"/>
          <w:szCs w:val="20"/>
          <w:rtl/>
          <w:lang w:bidi="fa-IR"/>
        </w:rPr>
        <w:t>.....................</w:t>
      </w:r>
      <w:r w:rsidRPr="00991FA5">
        <w:rPr>
          <w:rFonts w:cs="B Nazanin" w:hint="cs"/>
          <w:rtl/>
          <w:lang w:bidi="fa-IR"/>
        </w:rPr>
        <w:t xml:space="preserve"> مورد تائید این استان می</w:t>
      </w:r>
      <w:r>
        <w:rPr>
          <w:rFonts w:cs="B Nazanin" w:hint="cs"/>
          <w:rtl/>
          <w:lang w:bidi="fa-IR"/>
        </w:rPr>
        <w:t>‌</w:t>
      </w:r>
      <w:r w:rsidRPr="00991FA5">
        <w:rPr>
          <w:rFonts w:cs="B Nazanin" w:hint="cs"/>
          <w:rtl/>
          <w:lang w:bidi="fa-IR"/>
        </w:rPr>
        <w:t>باشد</w:t>
      </w:r>
      <w:r w:rsidRPr="00991FA5">
        <w:rPr>
          <w:rFonts w:cs="B Nazanin"/>
          <w:lang w:bidi="fa-IR"/>
        </w:rPr>
        <w:sym w:font="Wingdings 2" w:char="F035"/>
      </w:r>
    </w:p>
    <w:p w:rsidR="00173671" w:rsidRDefault="00733DB9" w:rsidP="00733DB9">
      <w:pPr>
        <w:spacing w:line="204" w:lineRule="auto"/>
      </w:pPr>
      <w:r w:rsidRPr="00991FA5"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78E04B" wp14:editId="70414B53">
                <wp:simplePos x="0" y="0"/>
                <wp:positionH relativeFrom="column">
                  <wp:posOffset>75565</wp:posOffset>
                </wp:positionH>
                <wp:positionV relativeFrom="paragraph">
                  <wp:posOffset>483870</wp:posOffset>
                </wp:positionV>
                <wp:extent cx="3117850" cy="1181100"/>
                <wp:effectExtent l="19050" t="19050" r="25400" b="1905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3DB9" w:rsidRDefault="00733DB9" w:rsidP="00733DB9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 و نام خانوادگي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733DB9" w:rsidRPr="002D2BD3" w:rsidRDefault="00733DB9" w:rsidP="00733DB9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رئيس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دانشگاه جامع علمی کاربردی ا</w:t>
                            </w: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ستان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733DB9" w:rsidRPr="00BC1C68" w:rsidRDefault="00733DB9" w:rsidP="00733DB9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C1C68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78E04B" id="_x0000_s1032" style="position:absolute;left:0;text-align:left;margin-left:5.95pt;margin-top:38.1pt;width:245.5pt;height:9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" strokeweight="2.25pt">
                <v:textbox>
                  <w:txbxContent>
                    <w:p w:rsidR="00733DB9" w:rsidRDefault="00733DB9" w:rsidP="00733DB9">
                      <w:pPr>
                        <w:spacing w:line="36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 و نام خانوادگي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:rsidR="00733DB9" w:rsidRPr="002D2BD3" w:rsidRDefault="00733DB9" w:rsidP="00733DB9">
                      <w:pPr>
                        <w:spacing w:line="36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رئيس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دانشگاه جامع علمی کاربردی ا</w:t>
                      </w: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ستان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</w:p>
                    <w:p w:rsidR="00733DB9" w:rsidRPr="00BC1C68" w:rsidRDefault="00733DB9" w:rsidP="00733DB9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C1C68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مهر و امضاء</w:t>
                      </w:r>
                    </w:p>
                  </w:txbxContent>
                </v:textbox>
              </v:roundrect>
            </w:pict>
          </mc:Fallback>
        </mc:AlternateContent>
      </w:r>
      <w:r w:rsidRPr="00991FA5">
        <w:rPr>
          <w:rFonts w:cs="B Nazanin"/>
          <w:lang w:bidi="fa-IR"/>
        </w:rPr>
        <w:br w:type="page"/>
      </w:r>
    </w:p>
    <w:p w:rsidR="00E55716" w:rsidRPr="00E046B4" w:rsidRDefault="00DC615C" w:rsidP="00047A96">
      <w:pPr>
        <w:spacing w:line="204" w:lineRule="auto"/>
        <w:jc w:val="center"/>
        <w:rPr>
          <w:rFonts w:eastAsia="MS Mincho" w:cs="2  Esfehan"/>
          <w:b/>
          <w:bCs/>
          <w:color w:val="000000"/>
          <w:rtl/>
          <w:lang w:bidi="fa-IR"/>
        </w:rPr>
      </w:pPr>
      <w:r>
        <w:rPr>
          <w:rFonts w:eastAsia="MS Mincho" w:cs="B Nazanin"/>
          <w:b/>
          <w:bCs/>
          <w:noProof/>
          <w:color w:val="000000"/>
          <w:rtl/>
          <w:lang w:bidi="fa-IR"/>
        </w:rPr>
        <w:lastRenderedPageBreak/>
        <w:drawing>
          <wp:anchor distT="0" distB="0" distL="114300" distR="114300" simplePos="0" relativeHeight="251688960" behindDoc="1" locked="0" layoutInCell="1" allowOverlap="1" wp14:anchorId="78132768" wp14:editId="11DBB3F3">
            <wp:simplePos x="0" y="0"/>
            <wp:positionH relativeFrom="margin">
              <wp:posOffset>5222892</wp:posOffset>
            </wp:positionH>
            <wp:positionV relativeFrom="paragraph">
              <wp:posOffset>-137795</wp:posOffset>
            </wp:positionV>
            <wp:extent cx="1124585" cy="1993265"/>
            <wp:effectExtent l="0" t="0" r="0" b="6985"/>
            <wp:wrapNone/>
            <wp:docPr id="25" name="Picture 2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716" w:rsidRPr="00E046B4">
        <w:rPr>
          <w:rFonts w:eastAsia="MS Mincho" w:cs="2  Esfehan" w:hint="cs"/>
          <w:b/>
          <w:bCs/>
          <w:color w:val="000000"/>
          <w:rtl/>
          <w:lang w:bidi="fa-IR"/>
        </w:rPr>
        <w:t>بسمه‌تعالي</w:t>
      </w:r>
    </w:p>
    <w:p w:rsidR="00E55716" w:rsidRDefault="009F60B9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  <w:r>
        <w:rPr>
          <w:rFonts w:eastAsia="MS Mincho" w:cs="2  Nazanin"/>
          <w:b/>
          <w:bCs/>
          <w:noProof/>
          <w:color w:val="000000"/>
          <w:sz w:val="32"/>
          <w:szCs w:val="32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1032C3" wp14:editId="5C784F42">
                <wp:simplePos x="0" y="0"/>
                <wp:positionH relativeFrom="column">
                  <wp:posOffset>1813560</wp:posOffset>
                </wp:positionH>
                <wp:positionV relativeFrom="paragraph">
                  <wp:posOffset>137795</wp:posOffset>
                </wp:positionV>
                <wp:extent cx="2957195" cy="1231265"/>
                <wp:effectExtent l="10795" t="6985" r="13335" b="9525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195" cy="123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716" w:rsidRDefault="00E55716" w:rsidP="00E55716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E55716" w:rsidRDefault="00E55716" w:rsidP="00E55716">
                            <w:pPr>
                              <w:spacing w:line="120" w:lineRule="auto"/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E55716" w:rsidRDefault="009F60B9" w:rsidP="00E55716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دبیرخانه دانشجوی نمونه دانشگاه</w:t>
                            </w:r>
                          </w:p>
                          <w:p w:rsidR="00E55716" w:rsidRPr="008A4D7F" w:rsidRDefault="009F60B9" w:rsidP="00F91836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  <w:r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انتخاب و معرفي دانشجوي نمونه سال </w:t>
                            </w:r>
                            <w:r w:rsidR="00F91836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1401</w:t>
                            </w:r>
                          </w:p>
                          <w:p w:rsidR="00E55716" w:rsidRPr="00E55716" w:rsidRDefault="00DC615C" w:rsidP="00E55716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خلاصه</w:t>
                            </w:r>
                            <w:r w:rsidR="009F60B9" w:rsidRPr="008A4D7F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 پرونده </w:t>
                            </w:r>
                            <w:r w:rsidR="009F60B9" w:rsidRPr="00E81457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فرهنگی</w:t>
                            </w:r>
                            <w:r w:rsidR="009F60B9" w:rsidRPr="00E55716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 xml:space="preserve"> و اجتماعی 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032C3" id="Rectangle 13" o:spid="_x0000_s1033" style="position:absolute;left:0;text-align:left;margin-left:142.8pt;margin-top:10.85pt;width:232.85pt;height:9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" strokecolor="white">
                <v:textbox inset="6.75pt,3.75pt,6.75pt,3.75pt">
                  <w:txbxContent>
                    <w:p w:rsidR="00E55716" w:rsidRDefault="00E55716" w:rsidP="00E55716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</w:p>
                    <w:p w:rsidR="00E55716" w:rsidRDefault="00E55716" w:rsidP="00E55716">
                      <w:pPr>
                        <w:spacing w:line="120" w:lineRule="auto"/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</w:p>
                    <w:p w:rsidR="00E55716" w:rsidRDefault="009F60B9" w:rsidP="00E55716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</w:rPr>
                      </w:pP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دبیرخانه دانشجوی نمونه دانشگاه</w:t>
                      </w:r>
                    </w:p>
                    <w:p w:rsidR="00E55716" w:rsidRPr="008A4D7F" w:rsidRDefault="009F60B9" w:rsidP="00F91836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انتخاب و معرفي </w:t>
                      </w:r>
                      <w:r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دانشجوي نمونه سال </w:t>
                      </w:r>
                      <w:r w:rsidR="00F91836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1401</w:t>
                      </w:r>
                    </w:p>
                    <w:p w:rsidR="00E55716" w:rsidRPr="00E55716" w:rsidRDefault="00DC615C" w:rsidP="00E55716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</w:rPr>
                      </w:pPr>
                      <w:r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خلاصه</w:t>
                      </w:r>
                      <w:r w:rsidR="009F60B9" w:rsidRPr="008A4D7F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 پرونده </w:t>
                      </w:r>
                      <w:r w:rsidR="009F60B9" w:rsidRPr="00E81457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>فرهنگی</w:t>
                      </w:r>
                      <w:r w:rsidR="009F60B9" w:rsidRPr="00E55716">
                        <w:rPr>
                          <w:rFonts w:cs="B Titr" w:hint="cs"/>
                          <w:sz w:val="22"/>
                          <w:szCs w:val="22"/>
                          <w:rtl/>
                        </w:rPr>
                        <w:t xml:space="preserve"> و اجتماعی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8590D0" wp14:editId="35113C60">
                <wp:simplePos x="0" y="0"/>
                <wp:positionH relativeFrom="column">
                  <wp:posOffset>2726055</wp:posOffset>
                </wp:positionH>
                <wp:positionV relativeFrom="paragraph">
                  <wp:posOffset>80645</wp:posOffset>
                </wp:positionV>
                <wp:extent cx="1138555" cy="390525"/>
                <wp:effectExtent l="0" t="0" r="23495" b="285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855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5716" w:rsidRPr="006D0BE1" w:rsidRDefault="00243FF8" w:rsidP="00E55716">
                            <w:pPr>
                              <w:ind w:left="-145"/>
                              <w:jc w:val="center"/>
                              <w:rPr>
                                <w:rFonts w:cs="B Tit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9F60B9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کاربرگ شماره 3</w:t>
                            </w:r>
                          </w:p>
                          <w:p w:rsidR="00E55716" w:rsidRDefault="00E55716" w:rsidP="00E557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8590D0" id="AutoShape 14" o:spid="_x0000_s1034" style="position:absolute;left:0;text-align:left;margin-left:214.65pt;margin-top:6.35pt;width:89.6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" fillcolor="#bfbfbf" strokeweight="2pt">
                <v:textbox>
                  <w:txbxContent>
                    <w:p w:rsidR="00E55716" w:rsidRPr="006D0BE1" w:rsidRDefault="00243FF8" w:rsidP="00E55716">
                      <w:pPr>
                        <w:ind w:left="-145"/>
                        <w:jc w:val="center"/>
                        <w:rPr>
                          <w:rFonts w:cs="B Tit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  </w:t>
                      </w:r>
                      <w:r w:rsidR="009F60B9">
                        <w:rPr>
                          <w:rFonts w:cs="B Titr" w:hint="cs"/>
                          <w:b/>
                          <w:bCs/>
                          <w:rtl/>
                        </w:rPr>
                        <w:t>کاربرگ شماره 3</w:t>
                      </w:r>
                    </w:p>
                    <w:p w:rsidR="00E55716" w:rsidRDefault="00E55716" w:rsidP="00E55716"/>
                  </w:txbxContent>
                </v:textbox>
              </v:roundrect>
            </w:pict>
          </mc:Fallback>
        </mc:AlternateContent>
      </w:r>
    </w:p>
    <w:p w:rsidR="00E55716" w:rsidRDefault="00E55716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E55716" w:rsidRDefault="00E55716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</w:p>
    <w:p w:rsidR="00E55716" w:rsidRDefault="00243FF8" w:rsidP="00E55716">
      <w:pPr>
        <w:spacing w:line="204" w:lineRule="auto"/>
        <w:jc w:val="center"/>
        <w:rPr>
          <w:rFonts w:eastAsia="MS Mincho" w:cs="B Nazanin"/>
          <w:b/>
          <w:bCs/>
          <w:color w:val="000000"/>
          <w:sz w:val="26"/>
          <w:szCs w:val="26"/>
          <w:rtl/>
          <w:lang w:bidi="fa-IR"/>
        </w:rPr>
      </w:pPr>
      <w:r>
        <w:rPr>
          <w:rFonts w:eastAsia="MS Mincho" w:cs="B Nazanin" w:hint="cs"/>
          <w:b/>
          <w:bCs/>
          <w:color w:val="000000"/>
          <w:sz w:val="26"/>
          <w:szCs w:val="26"/>
          <w:rtl/>
          <w:lang w:bidi="fa-IR"/>
        </w:rPr>
        <w:t xml:space="preserve"> </w:t>
      </w:r>
    </w:p>
    <w:p w:rsidR="00E55716" w:rsidRDefault="009F60B9" w:rsidP="00E55716">
      <w:pPr>
        <w:spacing w:line="204" w:lineRule="auto"/>
        <w:jc w:val="lowKashida"/>
        <w:rPr>
          <w:rFonts w:cs="B Titr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</w:t>
      </w:r>
    </w:p>
    <w:p w:rsidR="00B057EF" w:rsidRDefault="00B057EF">
      <w:pPr>
        <w:rPr>
          <w:rtl/>
        </w:rPr>
      </w:pPr>
    </w:p>
    <w:p w:rsidR="00E55716" w:rsidRDefault="00E55716">
      <w:pPr>
        <w:rPr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000000" w:themeColor="text1"/>
          <w:insideV w:val="single" w:sz="12" w:space="0" w:color="000000" w:themeColor="text1"/>
        </w:tblBorders>
        <w:tblLook w:val="01E0" w:firstRow="1" w:lastRow="1" w:firstColumn="1" w:lastColumn="1" w:noHBand="0" w:noVBand="0"/>
      </w:tblPr>
      <w:tblGrid>
        <w:gridCol w:w="1007"/>
        <w:gridCol w:w="5749"/>
        <w:gridCol w:w="3402"/>
      </w:tblGrid>
      <w:tr w:rsidR="00F304EE" w:rsidTr="00E22099">
        <w:trPr>
          <w:jc w:val="center"/>
        </w:trPr>
        <w:tc>
          <w:tcPr>
            <w:tcW w:w="1007" w:type="dxa"/>
            <w:shd w:val="clear" w:color="auto" w:fill="D0CECE" w:themeFill="background2" w:themeFillShade="E6"/>
          </w:tcPr>
          <w:p w:rsidR="00F304EE" w:rsidRPr="00557DC2" w:rsidRDefault="00F304EE" w:rsidP="00F304EE">
            <w:pPr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749" w:type="dxa"/>
            <w:shd w:val="clear" w:color="auto" w:fill="D0CECE" w:themeFill="background2" w:themeFillShade="E6"/>
          </w:tcPr>
          <w:p w:rsidR="00F304EE" w:rsidRPr="00557DC2" w:rsidRDefault="00F304EE" w:rsidP="00F304EE">
            <w:pPr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مدارک و مستندات 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:rsidR="00F304EE" w:rsidRPr="00557DC2" w:rsidRDefault="00F304EE" w:rsidP="00F304EE">
            <w:pPr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امتیاز / </w:t>
            </w:r>
            <w:r w:rsidRPr="00557D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تأیید 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مرکز آموزشی </w:t>
            </w:r>
          </w:p>
        </w:tc>
      </w:tr>
      <w:tr w:rsidR="00E22099" w:rsidTr="00E22099">
        <w:trPr>
          <w:jc w:val="center"/>
        </w:trPr>
        <w:tc>
          <w:tcPr>
            <w:tcW w:w="1007" w:type="dxa"/>
            <w:vAlign w:val="center"/>
          </w:tcPr>
          <w:p w:rsidR="00E22099" w:rsidRPr="009314CD" w:rsidRDefault="00E22099" w:rsidP="00204D09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  <w:r w:rsidRPr="009314CD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5749" w:type="dxa"/>
          </w:tcPr>
          <w:p w:rsidR="00E22099" w:rsidRDefault="00E22099" w:rsidP="00CD6B6A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مدارك مربوط به فعاليت‌هاي قر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آنی </w:t>
            </w:r>
          </w:p>
          <w:p w:rsidR="00E22099" w:rsidRPr="009314CD" w:rsidRDefault="00E22099" w:rsidP="005921EE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(مدارک و مستندات مربوط به حفظ قران کریم، کسب مقام در مسابقات قرآن</w:t>
            </w:r>
            <w:r w:rsidR="005921E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(حفظ و قرائت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، نهج البلاغه، صحیفه سجادیه و ...)  </w:t>
            </w:r>
          </w:p>
        </w:tc>
        <w:tc>
          <w:tcPr>
            <w:tcW w:w="3402" w:type="dxa"/>
          </w:tcPr>
          <w:p w:rsidR="00E22099" w:rsidRPr="009314CD" w:rsidRDefault="00E22099" w:rsidP="00204D09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1007" w:type="dxa"/>
            <w:vAlign w:val="center"/>
          </w:tcPr>
          <w:p w:rsidR="00E22099" w:rsidRPr="009314CD" w:rsidRDefault="00E22099" w:rsidP="00204D09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5749" w:type="dxa"/>
          </w:tcPr>
          <w:p w:rsidR="00E22099" w:rsidRDefault="00E22099" w:rsidP="001B19D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مدارک مربوط به فعالیت در نهادهای دانشجویی </w:t>
            </w:r>
          </w:p>
          <w:p w:rsidR="00E22099" w:rsidRPr="009314CD" w:rsidRDefault="00E22099" w:rsidP="005921EE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(انجمن‌های ورزشی،کانون‌های فرهنگی،</w:t>
            </w:r>
            <w:r w:rsidR="005921E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اجتماعی و ...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گواهي همكاري در شوراهاي </w:t>
            </w:r>
            <w:r w:rsidR="00F304E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فرهنگی، </w:t>
            </w: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دانشجويي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،</w:t>
            </w:r>
            <w:r w:rsidR="007E3FA3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تصویر کارت ب</w:t>
            </w:r>
            <w:r w:rsidR="00243FF8">
              <w:rPr>
                <w:rFonts w:cs="B Nazanin" w:hint="cs"/>
                <w:sz w:val="22"/>
                <w:szCs w:val="22"/>
                <w:rtl/>
                <w:lang w:bidi="fa-IR"/>
              </w:rPr>
              <w:t>سیج دانشجویی و سایر تشکل‌ها 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) </w:t>
            </w:r>
          </w:p>
        </w:tc>
        <w:tc>
          <w:tcPr>
            <w:tcW w:w="3402" w:type="dxa"/>
          </w:tcPr>
          <w:p w:rsidR="00E22099" w:rsidRPr="009314CD" w:rsidRDefault="00E22099" w:rsidP="00204D09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trHeight w:val="411"/>
          <w:jc w:val="center"/>
        </w:trPr>
        <w:tc>
          <w:tcPr>
            <w:tcW w:w="1007" w:type="dxa"/>
            <w:vAlign w:val="center"/>
          </w:tcPr>
          <w:p w:rsidR="00E22099" w:rsidRPr="009314CD" w:rsidRDefault="00E22099" w:rsidP="00204D09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5749" w:type="dxa"/>
          </w:tcPr>
          <w:p w:rsidR="00E22099" w:rsidRDefault="00E22099" w:rsidP="00693956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مدارک مربوط به نشریات دانشجویی</w:t>
            </w:r>
          </w:p>
          <w:p w:rsidR="00E22099" w:rsidRDefault="00E22099" w:rsidP="00243FF8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مدیر مسئول/</w:t>
            </w:r>
            <w:r w:rsidR="00243FF8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سر دبیر/ عضو </w:t>
            </w:r>
          </w:p>
          <w:p w:rsidR="00E22099" w:rsidRDefault="00E22099" w:rsidP="00693956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چاپ مطالب علمی، فرهنگی، اجتماعی، پژوهشی و ...  </w:t>
            </w:r>
          </w:p>
        </w:tc>
        <w:tc>
          <w:tcPr>
            <w:tcW w:w="3402" w:type="dxa"/>
          </w:tcPr>
          <w:p w:rsidR="00E22099" w:rsidRPr="009314CD" w:rsidRDefault="00E22099" w:rsidP="00204D09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1A2A78">
        <w:trPr>
          <w:trHeight w:val="580"/>
          <w:jc w:val="center"/>
        </w:trPr>
        <w:tc>
          <w:tcPr>
            <w:tcW w:w="1007" w:type="dxa"/>
            <w:vAlign w:val="center"/>
          </w:tcPr>
          <w:p w:rsidR="00E22099" w:rsidRPr="009314CD" w:rsidRDefault="00E22099" w:rsidP="00204D09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5749" w:type="dxa"/>
          </w:tcPr>
          <w:p w:rsidR="00E22099" w:rsidRDefault="00E22099" w:rsidP="005F0478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مدارک مربوط به مسابقات و جشنواره‌های فرهنگی، هنری و ادبی</w:t>
            </w:r>
          </w:p>
          <w:p w:rsidR="00E22099" w:rsidRDefault="00E22099" w:rsidP="00E22099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(جشنواره فرهنگی، نشریات دانشجویی، رویش، حرکت و ...) </w:t>
            </w:r>
          </w:p>
        </w:tc>
        <w:tc>
          <w:tcPr>
            <w:tcW w:w="3402" w:type="dxa"/>
          </w:tcPr>
          <w:p w:rsidR="00E22099" w:rsidRPr="009314CD" w:rsidRDefault="00E22099" w:rsidP="00204D09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1007" w:type="dxa"/>
            <w:vAlign w:val="center"/>
          </w:tcPr>
          <w:p w:rsidR="00E22099" w:rsidRPr="009314CD" w:rsidRDefault="00E22099" w:rsidP="00204D09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5749" w:type="dxa"/>
          </w:tcPr>
          <w:p w:rsidR="00E22099" w:rsidRDefault="00E22099" w:rsidP="001B19D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مدارک مربوط به مسابقات ورزشی </w:t>
            </w:r>
          </w:p>
          <w:p w:rsidR="00E22099" w:rsidRDefault="00E22099" w:rsidP="001B19D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مدارك و احكام قهرماني مربوط به فعاليت‌هاي ورزشي</w:t>
            </w:r>
          </w:p>
          <w:p w:rsidR="00E22099" w:rsidRDefault="00E22099" w:rsidP="001B19D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گواهي و مدارك مربوط به تاليفات با موضوعات ورزشي</w:t>
            </w:r>
          </w:p>
          <w:p w:rsidR="00E22099" w:rsidRDefault="00E22099" w:rsidP="001B19D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کارت مربیگری و داوری</w:t>
            </w:r>
          </w:p>
        </w:tc>
        <w:tc>
          <w:tcPr>
            <w:tcW w:w="3402" w:type="dxa"/>
          </w:tcPr>
          <w:p w:rsidR="00E22099" w:rsidRPr="009314CD" w:rsidRDefault="00E22099" w:rsidP="00204D09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1A2A78">
        <w:trPr>
          <w:trHeight w:val="269"/>
          <w:jc w:val="center"/>
        </w:trPr>
        <w:tc>
          <w:tcPr>
            <w:tcW w:w="1007" w:type="dxa"/>
            <w:vMerge w:val="restart"/>
            <w:vAlign w:val="center"/>
          </w:tcPr>
          <w:p w:rsidR="00E22099" w:rsidRPr="009314CD" w:rsidRDefault="00E22099" w:rsidP="00F1214B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5749" w:type="dxa"/>
          </w:tcPr>
          <w:p w:rsidR="00E22099" w:rsidRDefault="00E22099" w:rsidP="004F1BF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مدارک مربوط به سایر فعالیت‌های فرهنگی </w:t>
            </w:r>
          </w:p>
        </w:tc>
        <w:tc>
          <w:tcPr>
            <w:tcW w:w="3402" w:type="dxa"/>
          </w:tcPr>
          <w:p w:rsidR="00E22099" w:rsidRPr="009314CD" w:rsidRDefault="00E22099" w:rsidP="00F1214B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1007" w:type="dxa"/>
            <w:vMerge/>
            <w:vAlign w:val="center"/>
          </w:tcPr>
          <w:p w:rsidR="00E22099" w:rsidRPr="009314CD" w:rsidRDefault="00E22099" w:rsidP="00F1214B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49" w:type="dxa"/>
          </w:tcPr>
          <w:p w:rsidR="00E22099" w:rsidRDefault="00E22099" w:rsidP="004F1BF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فعالیت‌های داوطلبانه درون دانشگاهی: </w:t>
            </w:r>
          </w:p>
          <w:p w:rsidR="00E22099" w:rsidRDefault="00E22099" w:rsidP="00F1214B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مدارك و گواهي مربوط به برگزاري و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مشارکت در اردوهای جهادی،</w:t>
            </w: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مدارك و گواهي مربوط به شركت در كارگاه‌هاي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مهارت زندگی، </w:t>
            </w: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مدارك و گواهي مربوط به برگزاري و عضويت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در کرسی‌های نظریه پردازی </w:t>
            </w:r>
          </w:p>
        </w:tc>
        <w:tc>
          <w:tcPr>
            <w:tcW w:w="3402" w:type="dxa"/>
          </w:tcPr>
          <w:p w:rsidR="00E22099" w:rsidRPr="009314CD" w:rsidRDefault="00E22099" w:rsidP="00F1214B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jc w:val="center"/>
        </w:trPr>
        <w:tc>
          <w:tcPr>
            <w:tcW w:w="1007" w:type="dxa"/>
            <w:vMerge/>
            <w:vAlign w:val="center"/>
          </w:tcPr>
          <w:p w:rsidR="00E22099" w:rsidRPr="009314CD" w:rsidRDefault="00E22099" w:rsidP="00F1214B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49" w:type="dxa"/>
          </w:tcPr>
          <w:p w:rsidR="00E22099" w:rsidRDefault="00E22099" w:rsidP="004F1BFC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فعالیت‌های داوطلبانه برون دانشگاهی:</w:t>
            </w:r>
          </w:p>
          <w:p w:rsidR="007E3FA3" w:rsidRDefault="00E22099" w:rsidP="007E3FA3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مدارك و گواهي مربوط به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مشارکت در امداد رسانی،</w:t>
            </w:r>
            <w:r w:rsidR="007E3FA3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همکاری در فعالیت‌های</w:t>
            </w:r>
          </w:p>
          <w:p w:rsidR="007E3FA3" w:rsidRDefault="007E3FA3" w:rsidP="007E3FA3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فرهنگی، میرات فرهنگی و ... ، </w:t>
            </w:r>
            <w:r w:rsidR="00E22099"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مدارك و گواهي مربوط به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E22099"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عضويت و همكاري در</w:t>
            </w:r>
          </w:p>
          <w:p w:rsidR="00E22099" w:rsidRDefault="00E22099" w:rsidP="007E3FA3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بنيادهاي خيريه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،</w:t>
            </w:r>
            <w:r w:rsidR="00D5231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مدارک مربوط به عضویت در هیات امنای موسسات خیریه،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تصویر صفحه دوم شناسنامه، کارت مربوط به اهدای عضو، کارت مربوط به اهداء خون، تالیف کتاب، ترجمه و گردآوری </w:t>
            </w:r>
          </w:p>
        </w:tc>
        <w:tc>
          <w:tcPr>
            <w:tcW w:w="3402" w:type="dxa"/>
          </w:tcPr>
          <w:p w:rsidR="00E22099" w:rsidRPr="009314CD" w:rsidRDefault="00E22099" w:rsidP="00F1214B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E22099">
        <w:trPr>
          <w:trHeight w:val="441"/>
          <w:jc w:val="center"/>
        </w:trPr>
        <w:tc>
          <w:tcPr>
            <w:tcW w:w="1007" w:type="dxa"/>
            <w:vAlign w:val="center"/>
          </w:tcPr>
          <w:p w:rsidR="00E22099" w:rsidRPr="009314CD" w:rsidRDefault="00E22099" w:rsidP="00F1214B">
            <w:pPr>
              <w:spacing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5749" w:type="dxa"/>
          </w:tcPr>
          <w:p w:rsidR="00E22099" w:rsidRDefault="00E22099" w:rsidP="00F1214B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314CD">
              <w:rPr>
                <w:rFonts w:cs="B Nazanin" w:hint="cs"/>
                <w:sz w:val="22"/>
                <w:szCs w:val="22"/>
                <w:rtl/>
                <w:lang w:bidi="fa-IR"/>
              </w:rPr>
              <w:t>گواهي از بنياد شهيد و امور ايثارگران</w:t>
            </w:r>
          </w:p>
          <w:p w:rsidR="00E22099" w:rsidRPr="009314CD" w:rsidRDefault="00E22099" w:rsidP="004A6912">
            <w:pPr>
              <w:spacing w:line="216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جانبازان، آزادگان، رزمندگان، فرزند و همسر جانباز </w:t>
            </w:r>
          </w:p>
        </w:tc>
        <w:tc>
          <w:tcPr>
            <w:tcW w:w="3402" w:type="dxa"/>
          </w:tcPr>
          <w:p w:rsidR="00E22099" w:rsidRPr="009314CD" w:rsidRDefault="00E22099" w:rsidP="00F1214B">
            <w:pPr>
              <w:spacing w:line="216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E22099" w:rsidTr="001A2A78">
        <w:trPr>
          <w:trHeight w:val="657"/>
          <w:jc w:val="center"/>
        </w:trPr>
        <w:tc>
          <w:tcPr>
            <w:tcW w:w="1007" w:type="dxa"/>
            <w:vAlign w:val="center"/>
          </w:tcPr>
          <w:p w:rsidR="00E22099" w:rsidRDefault="00E22099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  <w:p w:rsidR="00D52317" w:rsidRPr="009314CD" w:rsidRDefault="00D52317" w:rsidP="000B11A9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49" w:type="dxa"/>
          </w:tcPr>
          <w:p w:rsidR="00E22099" w:rsidRDefault="00E22099" w:rsidP="000B11A9">
            <w:pPr>
              <w:spacing w:line="288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جمع امتیاز محاسبه شده بخش فرهنگی و اجتماعی </w:t>
            </w:r>
          </w:p>
          <w:p w:rsidR="00D52317" w:rsidRPr="009314CD" w:rsidRDefault="00D52317" w:rsidP="000B11A9">
            <w:pPr>
              <w:spacing w:line="288" w:lineRule="auto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2" w:type="dxa"/>
          </w:tcPr>
          <w:p w:rsidR="00E22099" w:rsidRPr="009314CD" w:rsidRDefault="00E22099" w:rsidP="000B11A9">
            <w:pPr>
              <w:spacing w:line="288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</w:tbl>
    <w:p w:rsidR="00047A96" w:rsidRPr="00991FA5" w:rsidRDefault="00047A96" w:rsidP="00047A96">
      <w:pPr>
        <w:jc w:val="lowKashida"/>
        <w:rPr>
          <w:rFonts w:cs="B Nazanin"/>
          <w:rtl/>
          <w:lang w:bidi="fa-IR"/>
        </w:rPr>
      </w:pPr>
      <w:r w:rsidRPr="00991FA5">
        <w:rPr>
          <w:rFonts w:cs="B Nazanin" w:hint="cs"/>
          <w:rtl/>
          <w:lang w:bidi="fa-IR"/>
        </w:rPr>
        <w:t xml:space="preserve">مراتب با جمع کل امتیازات </w:t>
      </w:r>
      <w:r>
        <w:rPr>
          <w:rFonts w:cs="B Nazanin" w:hint="cs"/>
          <w:sz w:val="20"/>
          <w:szCs w:val="20"/>
          <w:rtl/>
          <w:lang w:bidi="fa-IR"/>
        </w:rPr>
        <w:t>.....................</w:t>
      </w:r>
      <w:r w:rsidRPr="00991FA5">
        <w:rPr>
          <w:rFonts w:cs="B Nazanin" w:hint="cs"/>
          <w:rtl/>
          <w:lang w:bidi="fa-IR"/>
        </w:rPr>
        <w:t xml:space="preserve"> مورد تائید این استان می</w:t>
      </w:r>
      <w:r>
        <w:rPr>
          <w:rFonts w:cs="B Nazanin" w:hint="cs"/>
          <w:rtl/>
          <w:lang w:bidi="fa-IR"/>
        </w:rPr>
        <w:t>‌</w:t>
      </w:r>
      <w:r w:rsidRPr="00991FA5">
        <w:rPr>
          <w:rFonts w:cs="B Nazanin" w:hint="cs"/>
          <w:rtl/>
          <w:lang w:bidi="fa-IR"/>
        </w:rPr>
        <w:t>باشد</w:t>
      </w:r>
      <w:r w:rsidRPr="00991FA5">
        <w:rPr>
          <w:rFonts w:cs="B Nazanin"/>
          <w:lang w:bidi="fa-IR"/>
        </w:rPr>
        <w:sym w:font="Wingdings 2" w:char="F035"/>
      </w:r>
    </w:p>
    <w:p w:rsidR="008952CE" w:rsidRPr="00F12A49" w:rsidRDefault="00047A96" w:rsidP="00022F11">
      <w:pPr>
        <w:spacing w:line="204" w:lineRule="auto"/>
        <w:jc w:val="center"/>
        <w:rPr>
          <w:rFonts w:cs="2  Esfehan"/>
          <w:b/>
          <w:bCs/>
          <w:sz w:val="14"/>
          <w:szCs w:val="14"/>
          <w:rtl/>
        </w:rPr>
      </w:pPr>
      <w:r w:rsidRPr="00991FA5"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65F74F" wp14:editId="39CD6758">
                <wp:simplePos x="0" y="0"/>
                <wp:positionH relativeFrom="column">
                  <wp:posOffset>170815</wp:posOffset>
                </wp:positionH>
                <wp:positionV relativeFrom="paragraph">
                  <wp:posOffset>210820</wp:posOffset>
                </wp:positionV>
                <wp:extent cx="3117850" cy="1181100"/>
                <wp:effectExtent l="19050" t="19050" r="25400" b="1905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A96" w:rsidRDefault="00047A96" w:rsidP="00047A96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 و نام خانوادگي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047A96" w:rsidRPr="002D2BD3" w:rsidRDefault="00047A96" w:rsidP="00047A96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رئيس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دانشگاه جامع علمی کاربردی ا</w:t>
                            </w:r>
                            <w:r w:rsidRPr="002D2BD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ستان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047A96" w:rsidRPr="00BC1C68" w:rsidRDefault="00047A96" w:rsidP="00047A96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C1C68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65F74F" id="_x0000_s1035" style="position:absolute;left:0;text-align:left;margin-left:13.45pt;margin-top:16.6pt;width:245.5pt;height:9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" strokeweight="2.25pt">
                <v:textbox>
                  <w:txbxContent>
                    <w:p w:rsidR="00047A96" w:rsidRDefault="00047A96" w:rsidP="00047A96">
                      <w:pPr>
                        <w:spacing w:line="36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 و نام خانوادگي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:rsidR="00047A96" w:rsidRPr="002D2BD3" w:rsidRDefault="00047A96" w:rsidP="00047A96">
                      <w:pPr>
                        <w:spacing w:line="36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رئيس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دانشگاه جامع علمی کاربردی ا</w:t>
                      </w:r>
                      <w:r w:rsidRPr="002D2BD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ستان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</w:p>
                    <w:p w:rsidR="00047A96" w:rsidRPr="00BC1C68" w:rsidRDefault="00047A96" w:rsidP="00047A96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C1C68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مهر و امضاء</w:t>
                      </w:r>
                    </w:p>
                  </w:txbxContent>
                </v:textbox>
              </v:roundrect>
            </w:pict>
          </mc:Fallback>
        </mc:AlternateContent>
      </w:r>
      <w:r w:rsidRPr="00991FA5">
        <w:rPr>
          <w:rFonts w:cs="B Nazanin"/>
          <w:lang w:bidi="fa-IR"/>
        </w:rPr>
        <w:br w:type="page"/>
      </w:r>
      <w:r w:rsidR="00155B36">
        <w:rPr>
          <w:rFonts w:eastAsia="MS Mincho" w:cs="B Nazanin"/>
          <w:b/>
          <w:bCs/>
          <w:noProof/>
          <w:color w:val="000000"/>
          <w:rtl/>
          <w:lang w:bidi="fa-IR"/>
        </w:rPr>
        <w:lastRenderedPageBreak/>
        <w:drawing>
          <wp:anchor distT="0" distB="0" distL="114300" distR="114300" simplePos="0" relativeHeight="251695104" behindDoc="1" locked="0" layoutInCell="1" allowOverlap="1" wp14:anchorId="028EC884" wp14:editId="3AAF2E98">
            <wp:simplePos x="0" y="0"/>
            <wp:positionH relativeFrom="margin">
              <wp:posOffset>5255912</wp:posOffset>
            </wp:positionH>
            <wp:positionV relativeFrom="paragraph">
              <wp:posOffset>-188595</wp:posOffset>
            </wp:positionV>
            <wp:extent cx="1124585" cy="1993265"/>
            <wp:effectExtent l="0" t="0" r="0" b="6985"/>
            <wp:wrapNone/>
            <wp:docPr id="28" name="Picture 2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2CE" w:rsidRPr="00F12A49">
        <w:rPr>
          <w:rFonts w:cs="2  Esfehan" w:hint="cs"/>
          <w:b/>
          <w:bCs/>
          <w:rtl/>
        </w:rPr>
        <w:t>بسمه تعالی</w:t>
      </w:r>
    </w:p>
    <w:p w:rsidR="008952CE" w:rsidRDefault="009F60B9" w:rsidP="008952CE">
      <w:pPr>
        <w:rPr>
          <w:rFonts w:cs="B Nazanin"/>
          <w:b/>
          <w:bCs/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2654317</wp:posOffset>
                </wp:positionH>
                <wp:positionV relativeFrom="paragraph">
                  <wp:posOffset>88265</wp:posOffset>
                </wp:positionV>
                <wp:extent cx="1162685" cy="342900"/>
                <wp:effectExtent l="0" t="0" r="18415" b="19050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68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952CE" w:rsidRPr="00312176" w:rsidRDefault="009F60B9" w:rsidP="008952CE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12176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کاربرگ شماره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  <w:p w:rsidR="008952CE" w:rsidRDefault="008952CE" w:rsidP="008952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9" style="position:absolute;left:0;text-align:left;margin-left:209pt;margin-top:6.95pt;width:91.5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" fillcolor="#bfbfbf" strokeweight="2pt">
                <v:textbox>
                  <w:txbxContent>
                    <w:p w:rsidR="008952CE" w:rsidRPr="00312176" w:rsidRDefault="009F60B9" w:rsidP="008952CE">
                      <w:pPr>
                        <w:jc w:val="center"/>
                        <w:rPr>
                          <w:rFonts w:cs="B Titr"/>
                          <w:b/>
                          <w:bCs/>
                          <w:sz w:val="20"/>
                          <w:szCs w:val="20"/>
                        </w:rPr>
                      </w:pPr>
                      <w:r w:rsidRPr="00312176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کاربرگ شماره 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4</w:t>
                      </w:r>
                    </w:p>
                    <w:p w:rsidR="008952CE" w:rsidRDefault="008952CE" w:rsidP="008952C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952CE" w:rsidRDefault="008952CE" w:rsidP="008952CE">
      <w:pPr>
        <w:rPr>
          <w:rFonts w:cs="B Titr"/>
          <w:sz w:val="22"/>
          <w:szCs w:val="22"/>
          <w:rtl/>
          <w:lang w:bidi="fa-IR"/>
        </w:rPr>
      </w:pPr>
    </w:p>
    <w:p w:rsidR="008952CE" w:rsidRPr="00312176" w:rsidRDefault="00155B36" w:rsidP="00155B36">
      <w:pPr>
        <w:jc w:val="center"/>
        <w:rPr>
          <w:rFonts w:cs="B Titr"/>
          <w:sz w:val="22"/>
          <w:szCs w:val="22"/>
        </w:rPr>
      </w:pPr>
      <w:r>
        <w:rPr>
          <w:rFonts w:cs="B Titr" w:hint="cs"/>
          <w:sz w:val="22"/>
          <w:szCs w:val="22"/>
          <w:rtl/>
        </w:rPr>
        <w:t>دبیرخانه شورای راهبردنگاری دانشجوی نمونه مهارتی</w:t>
      </w:r>
    </w:p>
    <w:p w:rsidR="008952CE" w:rsidRDefault="009F60B9" w:rsidP="00F91836">
      <w:pPr>
        <w:ind w:left="70"/>
        <w:jc w:val="center"/>
        <w:outlineLvl w:val="0"/>
        <w:rPr>
          <w:rFonts w:cs="B Titr"/>
          <w:b/>
          <w:bCs/>
          <w:sz w:val="22"/>
          <w:szCs w:val="22"/>
          <w:rtl/>
        </w:rPr>
      </w:pPr>
      <w:r w:rsidRPr="00312176">
        <w:rPr>
          <w:rFonts w:cs="B Titr" w:hint="cs"/>
          <w:b/>
          <w:bCs/>
          <w:sz w:val="22"/>
          <w:szCs w:val="22"/>
          <w:rtl/>
        </w:rPr>
        <w:t xml:space="preserve"> صورتجلسه انتخاب و معرفي دانشجوي نمونه</w:t>
      </w:r>
      <w:r w:rsidR="00155B36">
        <w:rPr>
          <w:rFonts w:cs="B Titr" w:hint="cs"/>
          <w:b/>
          <w:bCs/>
          <w:sz w:val="22"/>
          <w:szCs w:val="22"/>
          <w:rtl/>
        </w:rPr>
        <w:t xml:space="preserve"> مهارتی</w:t>
      </w:r>
      <w:r w:rsidRPr="00312176">
        <w:rPr>
          <w:rFonts w:cs="B Titr" w:hint="cs"/>
          <w:b/>
          <w:bCs/>
          <w:sz w:val="22"/>
          <w:szCs w:val="22"/>
          <w:rtl/>
        </w:rPr>
        <w:t xml:space="preserve"> کشوري سال </w:t>
      </w:r>
      <w:r w:rsidR="00F91836">
        <w:rPr>
          <w:rFonts w:cs="B Titr" w:hint="cs"/>
          <w:b/>
          <w:bCs/>
          <w:sz w:val="22"/>
          <w:szCs w:val="22"/>
          <w:rtl/>
        </w:rPr>
        <w:t>1401</w:t>
      </w:r>
    </w:p>
    <w:p w:rsidR="008952CE" w:rsidRPr="00312176" w:rsidRDefault="008952CE" w:rsidP="008952CE">
      <w:pPr>
        <w:ind w:left="70"/>
        <w:jc w:val="center"/>
        <w:outlineLvl w:val="0"/>
        <w:rPr>
          <w:rFonts w:cs="B Titr"/>
          <w:b/>
          <w:bCs/>
          <w:sz w:val="22"/>
          <w:szCs w:val="22"/>
          <w:rtl/>
        </w:rPr>
      </w:pPr>
    </w:p>
    <w:p w:rsidR="00155B36" w:rsidRDefault="00155B36" w:rsidP="008952CE">
      <w:pPr>
        <w:ind w:left="-143"/>
        <w:jc w:val="both"/>
        <w:outlineLvl w:val="0"/>
        <w:rPr>
          <w:rFonts w:cs="B Nazanin"/>
          <w:b/>
          <w:bCs/>
          <w:sz w:val="22"/>
          <w:szCs w:val="22"/>
          <w:rtl/>
        </w:rPr>
      </w:pPr>
    </w:p>
    <w:p w:rsidR="008952CE" w:rsidRPr="00312176" w:rsidRDefault="009F60B9" w:rsidP="00F304EE">
      <w:pPr>
        <w:ind w:left="-143"/>
        <w:jc w:val="both"/>
        <w:outlineLvl w:val="0"/>
        <w:rPr>
          <w:rFonts w:cs="B Nazanin"/>
          <w:b/>
          <w:bCs/>
          <w:sz w:val="22"/>
          <w:szCs w:val="22"/>
          <w:rtl/>
        </w:rPr>
      </w:pPr>
      <w:r w:rsidRPr="00312176">
        <w:rPr>
          <w:rFonts w:cs="B Nazanin" w:hint="cs"/>
          <w:b/>
          <w:bCs/>
          <w:sz w:val="22"/>
          <w:szCs w:val="22"/>
          <w:rtl/>
        </w:rPr>
        <w:t xml:space="preserve"> اين بخش توسط مركز آموزشي</w:t>
      </w:r>
      <w:r w:rsidR="00594EB3">
        <w:rPr>
          <w:rFonts w:cs="B Nazanin" w:hint="cs"/>
          <w:b/>
          <w:bCs/>
          <w:sz w:val="22"/>
          <w:szCs w:val="22"/>
          <w:rtl/>
        </w:rPr>
        <w:t xml:space="preserve"> علمی کاربردی</w:t>
      </w:r>
      <w:r w:rsidRPr="00312176">
        <w:rPr>
          <w:rFonts w:cs="B Nazanin" w:hint="cs"/>
          <w:b/>
          <w:bCs/>
          <w:sz w:val="22"/>
          <w:szCs w:val="22"/>
          <w:rtl/>
        </w:rPr>
        <w:t xml:space="preserve"> تكميل و توسط واحد استاني تأييد مي</w:t>
      </w:r>
      <w:r w:rsidRPr="00312176">
        <w:rPr>
          <w:rFonts w:cs="B Nazanin"/>
          <w:b/>
          <w:bCs/>
          <w:sz w:val="22"/>
          <w:szCs w:val="22"/>
          <w:rtl/>
        </w:rPr>
        <w:softHyphen/>
      </w:r>
      <w:r w:rsidRPr="00312176">
        <w:rPr>
          <w:rFonts w:cs="B Nazanin" w:hint="cs"/>
          <w:b/>
          <w:bCs/>
          <w:sz w:val="22"/>
          <w:szCs w:val="22"/>
          <w:rtl/>
        </w:rPr>
        <w:t>گردد.</w:t>
      </w:r>
    </w:p>
    <w:tbl>
      <w:tblPr>
        <w:bidiVisual/>
        <w:tblW w:w="10422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1559"/>
        <w:gridCol w:w="1134"/>
        <w:gridCol w:w="1414"/>
        <w:gridCol w:w="1843"/>
        <w:gridCol w:w="1563"/>
        <w:gridCol w:w="1134"/>
      </w:tblGrid>
      <w:tr w:rsidR="0045291E" w:rsidTr="00155B36">
        <w:trPr>
          <w:trHeight w:val="388"/>
          <w:jc w:val="center"/>
        </w:trPr>
        <w:tc>
          <w:tcPr>
            <w:tcW w:w="1775" w:type="dxa"/>
            <w:vMerge w:val="restart"/>
            <w:shd w:val="clear" w:color="auto" w:fill="D0CECE" w:themeFill="background2" w:themeFillShade="E6"/>
            <w:vAlign w:val="center"/>
          </w:tcPr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 نام خانوادگي</w:t>
            </w:r>
          </w:p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داوطلب</w:t>
            </w:r>
          </w:p>
        </w:tc>
        <w:tc>
          <w:tcPr>
            <w:tcW w:w="1559" w:type="dxa"/>
            <w:vMerge w:val="restart"/>
            <w:shd w:val="clear" w:color="auto" w:fill="D0CECE" w:themeFill="background2" w:themeFillShade="E6"/>
            <w:vAlign w:val="center"/>
          </w:tcPr>
          <w:p w:rsidR="00AA4993" w:rsidRPr="00155B36" w:rsidRDefault="009F60B9" w:rsidP="00AA4993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 xml:space="preserve">کد ملي داوطلب </w:t>
            </w:r>
          </w:p>
        </w:tc>
        <w:tc>
          <w:tcPr>
            <w:tcW w:w="7088" w:type="dxa"/>
            <w:gridSpan w:val="5"/>
            <w:shd w:val="clear" w:color="auto" w:fill="D0CECE" w:themeFill="background2" w:themeFillShade="E6"/>
            <w:vAlign w:val="center"/>
          </w:tcPr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امتياز</w:t>
            </w:r>
          </w:p>
        </w:tc>
      </w:tr>
      <w:tr w:rsidR="0045291E" w:rsidTr="00243FF8">
        <w:trPr>
          <w:trHeight w:val="573"/>
          <w:jc w:val="center"/>
        </w:trPr>
        <w:tc>
          <w:tcPr>
            <w:tcW w:w="1775" w:type="dxa"/>
            <w:vMerge/>
            <w:shd w:val="clear" w:color="auto" w:fill="D0CECE" w:themeFill="background2" w:themeFillShade="E6"/>
            <w:vAlign w:val="center"/>
          </w:tcPr>
          <w:p w:rsidR="00AA4993" w:rsidRPr="00155B36" w:rsidRDefault="00AA4993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shd w:val="clear" w:color="auto" w:fill="D0CECE" w:themeFill="background2" w:themeFillShade="E6"/>
            <w:vAlign w:val="center"/>
          </w:tcPr>
          <w:p w:rsidR="00AA4993" w:rsidRPr="00155B36" w:rsidRDefault="00AA4993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آموزشي</w:t>
            </w:r>
          </w:p>
        </w:tc>
        <w:tc>
          <w:tcPr>
            <w:tcW w:w="1414" w:type="dxa"/>
            <w:shd w:val="clear" w:color="auto" w:fill="D0CECE" w:themeFill="background2" w:themeFillShade="E6"/>
            <w:vAlign w:val="center"/>
          </w:tcPr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فعالیت‌های پژوهشي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فعاليت</w:t>
            </w:r>
            <w:r w:rsidRPr="00155B36">
              <w:rPr>
                <w:rFonts w:cs="B Titr"/>
                <w:color w:val="000000" w:themeColor="text1"/>
                <w:sz w:val="20"/>
                <w:szCs w:val="20"/>
                <w:rtl/>
              </w:rPr>
              <w:softHyphen/>
            </w: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 xml:space="preserve">هاي فناورانه و مهارتی </w:t>
            </w:r>
          </w:p>
        </w:tc>
        <w:tc>
          <w:tcPr>
            <w:tcW w:w="1563" w:type="dxa"/>
            <w:shd w:val="clear" w:color="auto" w:fill="D0CECE" w:themeFill="background2" w:themeFillShade="E6"/>
            <w:vAlign w:val="center"/>
          </w:tcPr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فعاليت</w:t>
            </w:r>
            <w:r w:rsidRPr="00155B36">
              <w:rPr>
                <w:rFonts w:cs="B Titr"/>
                <w:color w:val="000000" w:themeColor="text1"/>
                <w:sz w:val="20"/>
                <w:szCs w:val="20"/>
                <w:rtl/>
              </w:rPr>
              <w:softHyphen/>
            </w: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 xml:space="preserve">هاي </w:t>
            </w:r>
          </w:p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 xml:space="preserve">فرهنگي 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AA4993" w:rsidRPr="00155B36" w:rsidRDefault="009F60B9" w:rsidP="0028701E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جمع كل</w:t>
            </w:r>
          </w:p>
        </w:tc>
      </w:tr>
      <w:tr w:rsidR="0045291E" w:rsidTr="00243FF8">
        <w:trPr>
          <w:trHeight w:val="799"/>
          <w:jc w:val="center"/>
        </w:trPr>
        <w:tc>
          <w:tcPr>
            <w:tcW w:w="1775" w:type="dxa"/>
            <w:vAlign w:val="center"/>
          </w:tcPr>
          <w:p w:rsidR="008952CE" w:rsidRPr="00FA6799" w:rsidRDefault="008952CE" w:rsidP="002870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59" w:type="dxa"/>
            <w:vAlign w:val="center"/>
          </w:tcPr>
          <w:p w:rsidR="008952CE" w:rsidRPr="00FA6799" w:rsidRDefault="008952CE" w:rsidP="002870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34" w:type="dxa"/>
            <w:vAlign w:val="center"/>
          </w:tcPr>
          <w:p w:rsidR="008952CE" w:rsidRPr="00FA6799" w:rsidRDefault="008952CE" w:rsidP="002870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14" w:type="dxa"/>
            <w:vAlign w:val="center"/>
          </w:tcPr>
          <w:p w:rsidR="008952CE" w:rsidRPr="00FA6799" w:rsidRDefault="008952CE" w:rsidP="002870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843" w:type="dxa"/>
            <w:vAlign w:val="center"/>
          </w:tcPr>
          <w:p w:rsidR="008952CE" w:rsidRPr="00FA6799" w:rsidRDefault="008952CE" w:rsidP="002870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3" w:type="dxa"/>
            <w:vAlign w:val="center"/>
          </w:tcPr>
          <w:p w:rsidR="008952CE" w:rsidRPr="00FA6799" w:rsidRDefault="008952CE" w:rsidP="002870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34" w:type="dxa"/>
            <w:vAlign w:val="center"/>
          </w:tcPr>
          <w:p w:rsidR="008952CE" w:rsidRPr="00FA6799" w:rsidRDefault="008952CE" w:rsidP="0028701E">
            <w:pPr>
              <w:jc w:val="center"/>
              <w:rPr>
                <w:rFonts w:cs="B Nazanin"/>
                <w:rtl/>
              </w:rPr>
            </w:pPr>
          </w:p>
        </w:tc>
      </w:tr>
    </w:tbl>
    <w:p w:rsidR="008952CE" w:rsidRPr="00D87537" w:rsidRDefault="009F60B9" w:rsidP="008952CE">
      <w:pPr>
        <w:ind w:left="360"/>
        <w:outlineLvl w:val="0"/>
        <w:rPr>
          <w:rFonts w:cs="B Nazanin"/>
          <w:b/>
          <w:bCs/>
          <w:sz w:val="14"/>
          <w:szCs w:val="14"/>
          <w:rtl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106680</wp:posOffset>
                </wp:positionV>
                <wp:extent cx="6794500" cy="0"/>
                <wp:effectExtent l="0" t="0" r="25400" b="1905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0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453F1" id="Line 1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55pt,8.4pt" to="524.4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ruVJgIAAE4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" strokeweight="1.5pt">
                <v:stroke dashstyle="1 1" endcap="round"/>
              </v:line>
            </w:pict>
          </mc:Fallback>
        </mc:AlternateContent>
      </w:r>
    </w:p>
    <w:p w:rsidR="00155B36" w:rsidRDefault="00155B36" w:rsidP="008952CE">
      <w:pPr>
        <w:ind w:left="360"/>
        <w:jc w:val="center"/>
        <w:outlineLvl w:val="0"/>
        <w:rPr>
          <w:rFonts w:cs="B Nazanin"/>
          <w:b/>
          <w:bCs/>
          <w:sz w:val="22"/>
          <w:szCs w:val="22"/>
          <w:rtl/>
        </w:rPr>
      </w:pPr>
    </w:p>
    <w:p w:rsidR="008952CE" w:rsidRPr="00155B36" w:rsidRDefault="009F60B9" w:rsidP="00EF01F1">
      <w:pPr>
        <w:ind w:left="360"/>
        <w:jc w:val="center"/>
        <w:outlineLvl w:val="0"/>
        <w:rPr>
          <w:rFonts w:cs="B Nazanin"/>
          <w:b/>
          <w:bCs/>
          <w:sz w:val="22"/>
          <w:szCs w:val="22"/>
          <w:rtl/>
        </w:rPr>
      </w:pPr>
      <w:r w:rsidRPr="00155B36">
        <w:rPr>
          <w:rFonts w:cs="B Nazanin" w:hint="cs"/>
          <w:b/>
          <w:bCs/>
          <w:sz w:val="22"/>
          <w:szCs w:val="22"/>
          <w:rtl/>
        </w:rPr>
        <w:t>فهرست اسامي اعضاء كميته</w:t>
      </w:r>
      <w:r w:rsidR="00594EB3">
        <w:rPr>
          <w:rFonts w:cs="B Nazanin" w:hint="cs"/>
          <w:b/>
          <w:bCs/>
          <w:sz w:val="22"/>
          <w:szCs w:val="22"/>
          <w:rtl/>
        </w:rPr>
        <w:t>‌های داوری</w:t>
      </w:r>
      <w:r w:rsidRPr="00155B36">
        <w:rPr>
          <w:rFonts w:cs="B Nazanin" w:hint="cs"/>
          <w:b/>
          <w:bCs/>
          <w:sz w:val="22"/>
          <w:szCs w:val="22"/>
          <w:rtl/>
        </w:rPr>
        <w:t xml:space="preserve"> انتخاب و معرفي دانشجوي نمونه در مركزآموزش </w:t>
      </w:r>
      <w:r w:rsidR="008515C8">
        <w:rPr>
          <w:rFonts w:cs="B Nazanin" w:hint="cs"/>
          <w:b/>
          <w:bCs/>
          <w:sz w:val="22"/>
          <w:szCs w:val="22"/>
          <w:rtl/>
        </w:rPr>
        <w:t>علمی کاربردی</w:t>
      </w:r>
    </w:p>
    <w:tbl>
      <w:tblPr>
        <w:bidiVisual/>
        <w:tblW w:w="10348" w:type="dxa"/>
        <w:tblInd w:w="-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1E0" w:firstRow="1" w:lastRow="1" w:firstColumn="1" w:lastColumn="1" w:noHBand="0" w:noVBand="0"/>
      </w:tblPr>
      <w:tblGrid>
        <w:gridCol w:w="850"/>
        <w:gridCol w:w="2612"/>
        <w:gridCol w:w="4914"/>
        <w:gridCol w:w="1972"/>
      </w:tblGrid>
      <w:tr w:rsidR="0045291E" w:rsidTr="00155B36">
        <w:tc>
          <w:tcPr>
            <w:tcW w:w="850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رديف</w:t>
            </w:r>
          </w:p>
        </w:tc>
        <w:tc>
          <w:tcPr>
            <w:tcW w:w="2612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 نام‌خانوادگي</w:t>
            </w:r>
          </w:p>
        </w:tc>
        <w:tc>
          <w:tcPr>
            <w:tcW w:w="4914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سمت</w:t>
            </w:r>
          </w:p>
        </w:tc>
        <w:tc>
          <w:tcPr>
            <w:tcW w:w="1972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امضاء</w:t>
            </w:r>
          </w:p>
        </w:tc>
      </w:tr>
      <w:tr w:rsidR="0045291E" w:rsidTr="00155B36">
        <w:trPr>
          <w:trHeight w:val="358"/>
        </w:trPr>
        <w:tc>
          <w:tcPr>
            <w:tcW w:w="850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4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7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c>
          <w:tcPr>
            <w:tcW w:w="850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2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4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72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c>
          <w:tcPr>
            <w:tcW w:w="850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2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4" w:type="dxa"/>
          </w:tcPr>
          <w:p w:rsidR="008952CE" w:rsidRPr="00312176" w:rsidRDefault="008952CE" w:rsidP="0028701E">
            <w:pPr>
              <w:outlineLvl w:val="0"/>
              <w:rPr>
                <w:rFonts w:cs="B Nazanin"/>
                <w:rtl/>
              </w:rPr>
            </w:pPr>
          </w:p>
        </w:tc>
        <w:tc>
          <w:tcPr>
            <w:tcW w:w="1972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300"/>
        </w:trPr>
        <w:tc>
          <w:tcPr>
            <w:tcW w:w="850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4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7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270"/>
        </w:trPr>
        <w:tc>
          <w:tcPr>
            <w:tcW w:w="850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4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7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415"/>
        </w:trPr>
        <w:tc>
          <w:tcPr>
            <w:tcW w:w="850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4" w:type="dxa"/>
          </w:tcPr>
          <w:p w:rsidR="008952CE" w:rsidRPr="00BE20D8" w:rsidRDefault="008952CE" w:rsidP="0028701E">
            <w:pPr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72" w:type="dxa"/>
          </w:tcPr>
          <w:p w:rsidR="008952CE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</w:tbl>
    <w:p w:rsidR="008952CE" w:rsidRPr="00155B36" w:rsidRDefault="009F60B9" w:rsidP="00EF01F1">
      <w:pPr>
        <w:tabs>
          <w:tab w:val="left" w:pos="-285"/>
        </w:tabs>
        <w:spacing w:before="100"/>
        <w:rPr>
          <w:rFonts w:cs="B Nazanin"/>
          <w:b/>
          <w:bCs/>
          <w:sz w:val="22"/>
          <w:szCs w:val="22"/>
          <w:rtl/>
        </w:rPr>
      </w:pPr>
      <w:r w:rsidRPr="00155B36">
        <w:rPr>
          <w:rFonts w:cs="B Nazanin" w:hint="cs"/>
          <w:b/>
          <w:bCs/>
          <w:sz w:val="22"/>
          <w:szCs w:val="22"/>
          <w:rtl/>
        </w:rPr>
        <w:t>نام و نام خانوادگي رئيس مركز آموزش</w:t>
      </w:r>
      <w:r w:rsidR="00EF01F1">
        <w:rPr>
          <w:rFonts w:cs="B Nazanin" w:hint="cs"/>
          <w:b/>
          <w:bCs/>
          <w:sz w:val="22"/>
          <w:szCs w:val="22"/>
          <w:rtl/>
        </w:rPr>
        <w:t xml:space="preserve"> علمی کاربردی </w:t>
      </w:r>
      <w:r w:rsidRPr="00155B36">
        <w:rPr>
          <w:rFonts w:cs="B Nazanin" w:hint="cs"/>
          <w:b/>
          <w:bCs/>
          <w:sz w:val="22"/>
          <w:szCs w:val="22"/>
          <w:rtl/>
        </w:rPr>
        <w:t xml:space="preserve">:                                                </w:t>
      </w:r>
      <w:r w:rsidRPr="00155B36">
        <w:rPr>
          <w:rFonts w:cs="B Nazanin" w:hint="cs"/>
          <w:b/>
          <w:bCs/>
          <w:sz w:val="22"/>
          <w:szCs w:val="22"/>
          <w:rtl/>
        </w:rPr>
        <w:tab/>
        <w:t xml:space="preserve">       </w:t>
      </w:r>
      <w:r w:rsidRPr="00155B36">
        <w:rPr>
          <w:rFonts w:cs="B Nazanin" w:hint="cs"/>
          <w:b/>
          <w:bCs/>
          <w:sz w:val="22"/>
          <w:szCs w:val="22"/>
          <w:rtl/>
        </w:rPr>
        <w:tab/>
      </w:r>
      <w:r w:rsidRPr="00155B36">
        <w:rPr>
          <w:rFonts w:cs="B Nazanin" w:hint="cs"/>
          <w:b/>
          <w:bCs/>
          <w:sz w:val="22"/>
          <w:szCs w:val="22"/>
          <w:rtl/>
        </w:rPr>
        <w:tab/>
      </w:r>
      <w:r w:rsidR="00155B36">
        <w:rPr>
          <w:rFonts w:cs="B Nazanin" w:hint="cs"/>
          <w:b/>
          <w:bCs/>
          <w:sz w:val="22"/>
          <w:szCs w:val="22"/>
          <w:rtl/>
        </w:rPr>
        <w:t xml:space="preserve">   </w:t>
      </w:r>
      <w:r w:rsidRPr="00155B36">
        <w:rPr>
          <w:rFonts w:cs="B Nazanin" w:hint="cs"/>
          <w:b/>
          <w:bCs/>
          <w:sz w:val="22"/>
          <w:szCs w:val="22"/>
          <w:rtl/>
        </w:rPr>
        <w:t xml:space="preserve"> مهر و امضاء</w:t>
      </w:r>
    </w:p>
    <w:p w:rsidR="008952CE" w:rsidRPr="00FA6799" w:rsidRDefault="009F60B9" w:rsidP="008952CE">
      <w:pPr>
        <w:ind w:left="360"/>
        <w:jc w:val="center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216535</wp:posOffset>
                </wp:positionV>
                <wp:extent cx="6794500" cy="0"/>
                <wp:effectExtent l="0" t="0" r="25400" b="1905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0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5DE34" id="Line 20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55pt,17.05pt" to="524.4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" strokeweight="1.5pt">
                <v:stroke dashstyle="1 1" endcap="round"/>
              </v:line>
            </w:pict>
          </mc:Fallback>
        </mc:AlternateContent>
      </w:r>
    </w:p>
    <w:p w:rsidR="008952CE" w:rsidRDefault="008952CE" w:rsidP="008952CE">
      <w:pPr>
        <w:ind w:left="360"/>
        <w:jc w:val="center"/>
        <w:outlineLvl w:val="0"/>
        <w:rPr>
          <w:rFonts w:cs="B Nazanin"/>
          <w:b/>
          <w:bCs/>
          <w:rtl/>
        </w:rPr>
      </w:pPr>
    </w:p>
    <w:p w:rsidR="008952CE" w:rsidRPr="00155B36" w:rsidRDefault="009F60B9" w:rsidP="00CB6031">
      <w:pPr>
        <w:ind w:left="360"/>
        <w:jc w:val="center"/>
        <w:outlineLvl w:val="0"/>
        <w:rPr>
          <w:rFonts w:cs="B Nazanin"/>
          <w:b/>
          <w:bCs/>
          <w:sz w:val="22"/>
          <w:szCs w:val="22"/>
          <w:rtl/>
        </w:rPr>
      </w:pPr>
      <w:r w:rsidRPr="00155B36">
        <w:rPr>
          <w:rFonts w:cs="B Nazanin" w:hint="cs"/>
          <w:b/>
          <w:bCs/>
          <w:sz w:val="22"/>
          <w:szCs w:val="22"/>
          <w:rtl/>
        </w:rPr>
        <w:t>فهرست اسامي اعضاء كميته</w:t>
      </w:r>
      <w:r w:rsidR="00CB6031">
        <w:rPr>
          <w:rFonts w:cs="B Nazanin" w:hint="cs"/>
          <w:b/>
          <w:bCs/>
          <w:sz w:val="22"/>
          <w:szCs w:val="22"/>
          <w:rtl/>
        </w:rPr>
        <w:t xml:space="preserve">‌های داوری </w:t>
      </w:r>
      <w:r w:rsidRPr="00155B36">
        <w:rPr>
          <w:rFonts w:cs="B Nazanin" w:hint="cs"/>
          <w:b/>
          <w:bCs/>
          <w:sz w:val="22"/>
          <w:szCs w:val="22"/>
          <w:rtl/>
        </w:rPr>
        <w:t xml:space="preserve">انتخاب و معرفي دانشجوي نمونه در </w:t>
      </w:r>
      <w:r w:rsidR="00CB6031">
        <w:rPr>
          <w:rFonts w:cs="B Nazanin" w:hint="cs"/>
          <w:b/>
          <w:bCs/>
          <w:sz w:val="22"/>
          <w:szCs w:val="22"/>
          <w:rtl/>
        </w:rPr>
        <w:t xml:space="preserve">دانشگاه جامع علمی کاربردی استان </w:t>
      </w:r>
    </w:p>
    <w:tbl>
      <w:tblPr>
        <w:bidiVisual/>
        <w:tblW w:w="10207" w:type="dxa"/>
        <w:tblInd w:w="-17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1E0" w:firstRow="1" w:lastRow="1" w:firstColumn="1" w:lastColumn="1" w:noHBand="0" w:noVBand="0"/>
      </w:tblPr>
      <w:tblGrid>
        <w:gridCol w:w="709"/>
        <w:gridCol w:w="2835"/>
        <w:gridCol w:w="4961"/>
        <w:gridCol w:w="1702"/>
      </w:tblGrid>
      <w:tr w:rsidR="0045291E" w:rsidTr="00155B36">
        <w:tc>
          <w:tcPr>
            <w:tcW w:w="709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رديف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 نام‌خانوادگي</w:t>
            </w:r>
          </w:p>
        </w:tc>
        <w:tc>
          <w:tcPr>
            <w:tcW w:w="4961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سمت</w:t>
            </w:r>
          </w:p>
        </w:tc>
        <w:tc>
          <w:tcPr>
            <w:tcW w:w="1702" w:type="dxa"/>
            <w:shd w:val="clear" w:color="auto" w:fill="D0CECE" w:themeFill="background2" w:themeFillShade="E6"/>
          </w:tcPr>
          <w:p w:rsidR="008952CE" w:rsidRPr="00155B36" w:rsidRDefault="009F60B9" w:rsidP="0028701E">
            <w:pPr>
              <w:jc w:val="center"/>
              <w:outlineLvl w:val="0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55B3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امضاء</w:t>
            </w:r>
          </w:p>
        </w:tc>
      </w:tr>
      <w:tr w:rsidR="0045291E" w:rsidTr="00155B36">
        <w:trPr>
          <w:trHeight w:val="358"/>
        </w:trPr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300"/>
        </w:trPr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330"/>
        </w:trPr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2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285"/>
        </w:trPr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2" w:type="dxa"/>
          </w:tcPr>
          <w:p w:rsidR="008952CE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210"/>
        </w:trPr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2" w:type="dxa"/>
          </w:tcPr>
          <w:p w:rsidR="008952CE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333"/>
        </w:trPr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2" w:type="dxa"/>
          </w:tcPr>
          <w:p w:rsidR="008952CE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  <w:tr w:rsidR="0045291E" w:rsidTr="00155B36">
        <w:trPr>
          <w:trHeight w:val="360"/>
        </w:trPr>
        <w:tc>
          <w:tcPr>
            <w:tcW w:w="709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61" w:type="dxa"/>
          </w:tcPr>
          <w:p w:rsidR="008952CE" w:rsidRPr="00BE20D8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2" w:type="dxa"/>
          </w:tcPr>
          <w:p w:rsidR="008952CE" w:rsidRDefault="008952CE" w:rsidP="0028701E">
            <w:pPr>
              <w:jc w:val="center"/>
              <w:outlineLvl w:val="0"/>
              <w:rPr>
                <w:rFonts w:cs="B Nazanin"/>
                <w:b/>
                <w:bCs/>
                <w:rtl/>
              </w:rPr>
            </w:pPr>
          </w:p>
        </w:tc>
      </w:tr>
    </w:tbl>
    <w:p w:rsidR="00B057EF" w:rsidRPr="00155B36" w:rsidRDefault="00CB6031" w:rsidP="00CB6031">
      <w:pPr>
        <w:spacing w:before="100"/>
        <w:rPr>
          <w:rFonts w:cs="B Nazanin"/>
          <w:sz w:val="22"/>
          <w:szCs w:val="22"/>
          <w:lang w:bidi="fa-IR"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  </w:t>
      </w:r>
      <w:r w:rsidR="00155B36">
        <w:rPr>
          <w:rFonts w:cs="B Nazanin" w:hint="cs"/>
          <w:b/>
          <w:bCs/>
          <w:sz w:val="22"/>
          <w:szCs w:val="22"/>
          <w:rtl/>
        </w:rPr>
        <w:t xml:space="preserve">  </w:t>
      </w:r>
      <w:r w:rsidR="008952CE" w:rsidRPr="00155B36">
        <w:rPr>
          <w:rFonts w:cs="B Nazanin" w:hint="cs"/>
          <w:b/>
          <w:bCs/>
          <w:sz w:val="22"/>
          <w:szCs w:val="22"/>
          <w:rtl/>
        </w:rPr>
        <w:t xml:space="preserve">نام و نام خانوادگي رئیس </w:t>
      </w:r>
      <w:r>
        <w:rPr>
          <w:rFonts w:cs="B Nazanin" w:hint="cs"/>
          <w:b/>
          <w:bCs/>
          <w:sz w:val="22"/>
          <w:szCs w:val="22"/>
          <w:rtl/>
        </w:rPr>
        <w:t xml:space="preserve">دانشگاه جامع علمی کاربردی </w:t>
      </w:r>
      <w:r w:rsidR="008952CE" w:rsidRPr="00155B36">
        <w:rPr>
          <w:rFonts w:cs="B Nazanin" w:hint="cs"/>
          <w:b/>
          <w:bCs/>
          <w:sz w:val="22"/>
          <w:szCs w:val="22"/>
          <w:rtl/>
        </w:rPr>
        <w:t>استان:</w:t>
      </w:r>
      <w:r w:rsidR="008952CE" w:rsidRPr="00155B36">
        <w:rPr>
          <w:rFonts w:cs="B Nazanin" w:hint="cs"/>
          <w:b/>
          <w:bCs/>
          <w:sz w:val="22"/>
          <w:szCs w:val="22"/>
          <w:rtl/>
        </w:rPr>
        <w:tab/>
      </w:r>
      <w:r w:rsidR="008952CE" w:rsidRPr="00155B36">
        <w:rPr>
          <w:rFonts w:cs="B Nazanin" w:hint="cs"/>
          <w:b/>
          <w:bCs/>
          <w:sz w:val="22"/>
          <w:szCs w:val="22"/>
          <w:rtl/>
        </w:rPr>
        <w:tab/>
      </w:r>
      <w:r w:rsidR="008952CE" w:rsidRPr="00155B36">
        <w:rPr>
          <w:rFonts w:cs="B Nazanin" w:hint="cs"/>
          <w:b/>
          <w:bCs/>
          <w:sz w:val="22"/>
          <w:szCs w:val="22"/>
          <w:rtl/>
        </w:rPr>
        <w:tab/>
      </w:r>
      <w:r w:rsidR="008952CE" w:rsidRPr="00155B36">
        <w:rPr>
          <w:rFonts w:cs="B Nazanin" w:hint="cs"/>
          <w:b/>
          <w:bCs/>
          <w:sz w:val="22"/>
          <w:szCs w:val="22"/>
          <w:rtl/>
        </w:rPr>
        <w:tab/>
      </w:r>
      <w:r w:rsidR="008952CE" w:rsidRPr="00155B36">
        <w:rPr>
          <w:rFonts w:cs="B Nazanin" w:hint="cs"/>
          <w:b/>
          <w:bCs/>
          <w:sz w:val="22"/>
          <w:szCs w:val="22"/>
          <w:rtl/>
        </w:rPr>
        <w:tab/>
      </w:r>
      <w:r w:rsidR="008952CE" w:rsidRPr="00155B36">
        <w:rPr>
          <w:rFonts w:cs="B Nazanin" w:hint="cs"/>
          <w:b/>
          <w:bCs/>
          <w:sz w:val="22"/>
          <w:szCs w:val="22"/>
          <w:rtl/>
        </w:rPr>
        <w:tab/>
        <w:t>مهر و امضاء</w:t>
      </w:r>
    </w:p>
    <w:sectPr w:rsidR="00B057EF" w:rsidRPr="00155B36" w:rsidSect="009F5BE1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2  Esfehan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charset w:val="B2"/>
    <w:family w:val="auto"/>
    <w:pitch w:val="variable"/>
    <w:sig w:usb0="00006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42926"/>
    <w:multiLevelType w:val="hybridMultilevel"/>
    <w:tmpl w:val="7348F506"/>
    <w:lvl w:ilvl="0" w:tplc="6D4EAF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BCA9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25D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DAF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B28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48F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B02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2A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02F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8B75D4"/>
    <w:multiLevelType w:val="hybridMultilevel"/>
    <w:tmpl w:val="90441EBA"/>
    <w:lvl w:ilvl="0" w:tplc="1A686C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CE6F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36D8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0EFA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B477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4A3E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EEE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1E0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AE35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7C4DE3"/>
    <w:multiLevelType w:val="hybridMultilevel"/>
    <w:tmpl w:val="716A58F4"/>
    <w:lvl w:ilvl="0" w:tplc="EA32453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96E0B3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7AB9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4C8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02FE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4AB1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040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3C39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4C2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39"/>
    <w:rsid w:val="00022F11"/>
    <w:rsid w:val="00037FB8"/>
    <w:rsid w:val="000465D5"/>
    <w:rsid w:val="00047A96"/>
    <w:rsid w:val="0007054E"/>
    <w:rsid w:val="00073289"/>
    <w:rsid w:val="000742EA"/>
    <w:rsid w:val="000A3A2F"/>
    <w:rsid w:val="000A5553"/>
    <w:rsid w:val="000B11A9"/>
    <w:rsid w:val="000B4DD0"/>
    <w:rsid w:val="000C5716"/>
    <w:rsid w:val="000D1F3C"/>
    <w:rsid w:val="000D70AB"/>
    <w:rsid w:val="00101B6B"/>
    <w:rsid w:val="00115818"/>
    <w:rsid w:val="0013741B"/>
    <w:rsid w:val="00155B36"/>
    <w:rsid w:val="00173671"/>
    <w:rsid w:val="00186DF1"/>
    <w:rsid w:val="001A2A78"/>
    <w:rsid w:val="001B136F"/>
    <w:rsid w:val="001B19DC"/>
    <w:rsid w:val="00204D09"/>
    <w:rsid w:val="00206CA2"/>
    <w:rsid w:val="00220A4A"/>
    <w:rsid w:val="00224D7F"/>
    <w:rsid w:val="00225D41"/>
    <w:rsid w:val="00230E51"/>
    <w:rsid w:val="0023100F"/>
    <w:rsid w:val="00243FF8"/>
    <w:rsid w:val="00253370"/>
    <w:rsid w:val="002812CC"/>
    <w:rsid w:val="0028701E"/>
    <w:rsid w:val="00292257"/>
    <w:rsid w:val="002C52C0"/>
    <w:rsid w:val="002D2BD3"/>
    <w:rsid w:val="002E15C0"/>
    <w:rsid w:val="00312176"/>
    <w:rsid w:val="00324FC9"/>
    <w:rsid w:val="0033015E"/>
    <w:rsid w:val="003406DB"/>
    <w:rsid w:val="003414F8"/>
    <w:rsid w:val="003415CA"/>
    <w:rsid w:val="00341878"/>
    <w:rsid w:val="003640AB"/>
    <w:rsid w:val="00380B79"/>
    <w:rsid w:val="00386757"/>
    <w:rsid w:val="00390318"/>
    <w:rsid w:val="003E3B73"/>
    <w:rsid w:val="0041092C"/>
    <w:rsid w:val="0045291E"/>
    <w:rsid w:val="0045722E"/>
    <w:rsid w:val="004750D5"/>
    <w:rsid w:val="00481C35"/>
    <w:rsid w:val="004A6912"/>
    <w:rsid w:val="004C6FE5"/>
    <w:rsid w:val="004E1196"/>
    <w:rsid w:val="004F1BFC"/>
    <w:rsid w:val="00507E3D"/>
    <w:rsid w:val="005305B4"/>
    <w:rsid w:val="0054693B"/>
    <w:rsid w:val="00546E46"/>
    <w:rsid w:val="005567E6"/>
    <w:rsid w:val="00557DC2"/>
    <w:rsid w:val="005656A6"/>
    <w:rsid w:val="00577335"/>
    <w:rsid w:val="005866B8"/>
    <w:rsid w:val="005921EE"/>
    <w:rsid w:val="00594EB3"/>
    <w:rsid w:val="005D1FA8"/>
    <w:rsid w:val="005D5B9A"/>
    <w:rsid w:val="005F0478"/>
    <w:rsid w:val="005F3A30"/>
    <w:rsid w:val="005F72A3"/>
    <w:rsid w:val="0061001A"/>
    <w:rsid w:val="00610B3E"/>
    <w:rsid w:val="00610B9F"/>
    <w:rsid w:val="00613B7E"/>
    <w:rsid w:val="00624131"/>
    <w:rsid w:val="0063768B"/>
    <w:rsid w:val="00693956"/>
    <w:rsid w:val="00695305"/>
    <w:rsid w:val="006C0810"/>
    <w:rsid w:val="006D0BE1"/>
    <w:rsid w:val="006F4F97"/>
    <w:rsid w:val="00701F03"/>
    <w:rsid w:val="00711A88"/>
    <w:rsid w:val="0072571C"/>
    <w:rsid w:val="00733DB9"/>
    <w:rsid w:val="00747536"/>
    <w:rsid w:val="007652EC"/>
    <w:rsid w:val="007858CA"/>
    <w:rsid w:val="00787C81"/>
    <w:rsid w:val="007A6CEE"/>
    <w:rsid w:val="007B064A"/>
    <w:rsid w:val="007B7088"/>
    <w:rsid w:val="007C2262"/>
    <w:rsid w:val="007E3FA3"/>
    <w:rsid w:val="008049FC"/>
    <w:rsid w:val="00826616"/>
    <w:rsid w:val="00850071"/>
    <w:rsid w:val="008511C9"/>
    <w:rsid w:val="008515C8"/>
    <w:rsid w:val="008532F6"/>
    <w:rsid w:val="008556D2"/>
    <w:rsid w:val="00864729"/>
    <w:rsid w:val="0087072C"/>
    <w:rsid w:val="00872336"/>
    <w:rsid w:val="008952CE"/>
    <w:rsid w:val="008A410E"/>
    <w:rsid w:val="008A4D7F"/>
    <w:rsid w:val="008D45DC"/>
    <w:rsid w:val="00903562"/>
    <w:rsid w:val="009314CD"/>
    <w:rsid w:val="009337BE"/>
    <w:rsid w:val="00936039"/>
    <w:rsid w:val="0094230F"/>
    <w:rsid w:val="009538F8"/>
    <w:rsid w:val="009578C8"/>
    <w:rsid w:val="00987FA5"/>
    <w:rsid w:val="00991FA5"/>
    <w:rsid w:val="009A1627"/>
    <w:rsid w:val="009B7258"/>
    <w:rsid w:val="009C4230"/>
    <w:rsid w:val="009C502A"/>
    <w:rsid w:val="009F5BE1"/>
    <w:rsid w:val="009F60B9"/>
    <w:rsid w:val="00A00260"/>
    <w:rsid w:val="00A043F7"/>
    <w:rsid w:val="00A1192F"/>
    <w:rsid w:val="00A2297A"/>
    <w:rsid w:val="00A4119F"/>
    <w:rsid w:val="00A840D3"/>
    <w:rsid w:val="00A84669"/>
    <w:rsid w:val="00A84EE9"/>
    <w:rsid w:val="00AA4993"/>
    <w:rsid w:val="00AB1931"/>
    <w:rsid w:val="00AB7324"/>
    <w:rsid w:val="00B057EF"/>
    <w:rsid w:val="00B25138"/>
    <w:rsid w:val="00B649F9"/>
    <w:rsid w:val="00B64D54"/>
    <w:rsid w:val="00B659E0"/>
    <w:rsid w:val="00B918B4"/>
    <w:rsid w:val="00BB77C4"/>
    <w:rsid w:val="00BC1C68"/>
    <w:rsid w:val="00BE20D8"/>
    <w:rsid w:val="00C104DB"/>
    <w:rsid w:val="00C35399"/>
    <w:rsid w:val="00C505AE"/>
    <w:rsid w:val="00C943C0"/>
    <w:rsid w:val="00C97696"/>
    <w:rsid w:val="00CA562D"/>
    <w:rsid w:val="00CA6F6E"/>
    <w:rsid w:val="00CB0B0D"/>
    <w:rsid w:val="00CB262A"/>
    <w:rsid w:val="00CB6031"/>
    <w:rsid w:val="00CD3DC4"/>
    <w:rsid w:val="00CD6B6A"/>
    <w:rsid w:val="00D16E77"/>
    <w:rsid w:val="00D24C5B"/>
    <w:rsid w:val="00D34874"/>
    <w:rsid w:val="00D34A45"/>
    <w:rsid w:val="00D367F4"/>
    <w:rsid w:val="00D52317"/>
    <w:rsid w:val="00D568BB"/>
    <w:rsid w:val="00D66A8A"/>
    <w:rsid w:val="00D675FE"/>
    <w:rsid w:val="00D71806"/>
    <w:rsid w:val="00D86D1A"/>
    <w:rsid w:val="00D87537"/>
    <w:rsid w:val="00D90C2E"/>
    <w:rsid w:val="00D91E3D"/>
    <w:rsid w:val="00D9664B"/>
    <w:rsid w:val="00DA6FF1"/>
    <w:rsid w:val="00DC0902"/>
    <w:rsid w:val="00DC615C"/>
    <w:rsid w:val="00DD69C3"/>
    <w:rsid w:val="00E046B4"/>
    <w:rsid w:val="00E10326"/>
    <w:rsid w:val="00E14517"/>
    <w:rsid w:val="00E165F5"/>
    <w:rsid w:val="00E22099"/>
    <w:rsid w:val="00E34DA0"/>
    <w:rsid w:val="00E53884"/>
    <w:rsid w:val="00E55716"/>
    <w:rsid w:val="00E6045A"/>
    <w:rsid w:val="00E6156D"/>
    <w:rsid w:val="00E81457"/>
    <w:rsid w:val="00E87D81"/>
    <w:rsid w:val="00ED4B79"/>
    <w:rsid w:val="00EE4B86"/>
    <w:rsid w:val="00EF01F1"/>
    <w:rsid w:val="00F014DC"/>
    <w:rsid w:val="00F01E57"/>
    <w:rsid w:val="00F04695"/>
    <w:rsid w:val="00F11071"/>
    <w:rsid w:val="00F1214B"/>
    <w:rsid w:val="00F12A49"/>
    <w:rsid w:val="00F304EE"/>
    <w:rsid w:val="00F51535"/>
    <w:rsid w:val="00F76A0B"/>
    <w:rsid w:val="00F81214"/>
    <w:rsid w:val="00F820B6"/>
    <w:rsid w:val="00F848BE"/>
    <w:rsid w:val="00F85DFE"/>
    <w:rsid w:val="00F91836"/>
    <w:rsid w:val="00FA6799"/>
    <w:rsid w:val="00FB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772496D-9154-4874-9A8F-812DB198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649F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376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63768B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63768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63768B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557D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57DC2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053AF-0FFA-4E78-A9FE-4BC9494E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Azmoon</dc:creator>
  <cp:lastModifiedBy>arabi</cp:lastModifiedBy>
  <cp:revision>2</cp:revision>
  <cp:lastPrinted>2021-06-29T07:37:00Z</cp:lastPrinted>
  <dcterms:created xsi:type="dcterms:W3CDTF">2022-09-11T10:02:00Z</dcterms:created>
  <dcterms:modified xsi:type="dcterms:W3CDTF">2022-09-11T10:02:00Z</dcterms:modified>
</cp:coreProperties>
</file>